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4D" w:rsidRDefault="00AD0056">
      <w:pPr>
        <w:rPr>
          <w:szCs w:val="20"/>
        </w:rPr>
      </w:pPr>
      <w:bookmarkStart w:id="0" w:name="_GoBack"/>
      <w:bookmarkEnd w:id="0"/>
      <w:r>
        <w:t xml:space="preserve">Giấy đăng kí cho trẻ vào trường Mẫu giáo: </w:t>
      </w:r>
      <w:r w:rsidR="00B4594D">
        <w:t>__________</w:t>
      </w:r>
      <w:r>
        <w:t>_____________________________</w:t>
      </w:r>
    </w:p>
    <w:p w:rsidR="00B4594D" w:rsidRDefault="00B4594D">
      <w:pPr>
        <w:rPr>
          <w:szCs w:val="20"/>
        </w:rPr>
      </w:pPr>
    </w:p>
    <w:p w:rsidR="00B4594D" w:rsidRDefault="00AD0056">
      <w:pPr>
        <w:rPr>
          <w:szCs w:val="20"/>
        </w:rPr>
      </w:pPr>
      <w:r>
        <w:t>Họ và tên trẻ</w:t>
      </w:r>
      <w:r w:rsidR="00B4594D">
        <w:t>: ………………………………………………………………………...</w:t>
      </w:r>
    </w:p>
    <w:p w:rsidR="00B4594D" w:rsidRDefault="00B4594D">
      <w:pPr>
        <w:rPr>
          <w:szCs w:val="20"/>
        </w:rPr>
      </w:pPr>
    </w:p>
    <w:p w:rsidR="00B4594D" w:rsidRDefault="00AD0056">
      <w:pPr>
        <w:rPr>
          <w:szCs w:val="20"/>
        </w:rPr>
      </w:pPr>
      <w:r>
        <w:t>Địa chỉ</w:t>
      </w:r>
      <w:r w:rsidR="00B4594D">
        <w:t>: ………………………………………………………………………………………….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PSČ</w:t>
      </w:r>
      <w:r w:rsidR="00AD0056">
        <w:t>/ Bưu điện</w:t>
      </w:r>
      <w:r>
        <w:t>: ……………………………………</w:t>
      </w:r>
      <w:r>
        <w:tab/>
        <w:t>E-mail: …………………………………………...</w:t>
      </w:r>
      <w:r>
        <w:tab/>
      </w:r>
    </w:p>
    <w:p w:rsidR="00B4594D" w:rsidRDefault="00AD0056">
      <w:pPr>
        <w:rPr>
          <w:szCs w:val="20"/>
        </w:rPr>
      </w:pPr>
      <w:r>
        <w:t>Năm sinh</w:t>
      </w:r>
      <w:r w:rsidR="00B4594D">
        <w:t xml:space="preserve">: ……………… </w:t>
      </w:r>
      <w:r>
        <w:t>Số khai sinh: …………………………Công dân</w:t>
      </w:r>
      <w:r w:rsidR="00B4594D">
        <w:t>.: ……………</w:t>
      </w:r>
    </w:p>
    <w:p w:rsidR="00B4594D" w:rsidRDefault="00B4594D">
      <w:pPr>
        <w:rPr>
          <w:szCs w:val="20"/>
        </w:rPr>
      </w:pPr>
    </w:p>
    <w:p w:rsidR="00B4594D" w:rsidRDefault="00AD0056">
      <w:pPr>
        <w:rPr>
          <w:szCs w:val="20"/>
        </w:rPr>
      </w:pPr>
      <w:r>
        <w:t>Bảo hiểm y tế</w:t>
      </w:r>
      <w:r w:rsidR="00B4594D">
        <w:t>: ………………………………</w:t>
      </w:r>
      <w:proofErr w:type="gramStart"/>
      <w:r w:rsidR="00B4594D">
        <w:t>…….</w:t>
      </w:r>
      <w:proofErr w:type="gramEnd"/>
      <w:r w:rsidR="00B4594D">
        <w:t xml:space="preserve">. </w:t>
      </w:r>
      <w:r>
        <w:t>Tiếng mẹ đẻ</w:t>
      </w:r>
      <w:r w:rsidR="00B4594D">
        <w:t>: ………………….</w:t>
      </w:r>
    </w:p>
    <w:p w:rsidR="00B4594D" w:rsidRDefault="00B4594D">
      <w:pPr>
        <w:rPr>
          <w:szCs w:val="20"/>
        </w:rPr>
      </w:pPr>
      <w:r>
        <w:t>===================================================================</w:t>
      </w:r>
      <w:r>
        <w:tab/>
      </w:r>
      <w:r>
        <w:tab/>
      </w:r>
      <w:r>
        <w:tab/>
      </w:r>
      <w:r>
        <w:tab/>
      </w:r>
      <w:r w:rsidR="00AD0056">
        <w:t>Mẹ</w:t>
      </w:r>
      <w:r w:rsidR="00AD0056">
        <w:tab/>
      </w:r>
      <w:r w:rsidR="00AD0056">
        <w:tab/>
      </w:r>
      <w:r w:rsidR="00AD0056">
        <w:tab/>
      </w:r>
      <w:r w:rsidR="00AD0056">
        <w:tab/>
      </w:r>
      <w:r w:rsidR="00AD0056">
        <w:tab/>
      </w:r>
      <w:r w:rsidR="00AD0056">
        <w:tab/>
        <w:t>Bố</w:t>
      </w:r>
    </w:p>
    <w:p w:rsidR="00B4594D" w:rsidRDefault="00B4594D">
      <w:pPr>
        <w:rPr>
          <w:szCs w:val="20"/>
        </w:rPr>
      </w:pPr>
    </w:p>
    <w:p w:rsidR="00B4594D" w:rsidRDefault="00AD0056">
      <w:pPr>
        <w:rPr>
          <w:szCs w:val="20"/>
        </w:rPr>
      </w:pPr>
      <w:r>
        <w:t>Họ và tên</w:t>
      </w:r>
      <w:r w:rsidR="00B4594D">
        <w:t>: ………………………………</w:t>
      </w:r>
      <w:r w:rsidR="00B4594D">
        <w:tab/>
      </w:r>
      <w:r w:rsidR="00B4594D"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17292E">
      <w:pPr>
        <w:rPr>
          <w:szCs w:val="20"/>
        </w:rPr>
      </w:pPr>
      <w:r>
        <w:t>Địa chỉ</w:t>
      </w:r>
      <w:r w:rsidR="00B4594D">
        <w:t>: …………………………………</w:t>
      </w:r>
      <w:proofErr w:type="gramStart"/>
      <w:r w:rsidR="00B4594D">
        <w:t>…….</w:t>
      </w:r>
      <w:proofErr w:type="gramEnd"/>
      <w:r w:rsidR="00B4594D">
        <w:t>.</w:t>
      </w:r>
      <w:r w:rsidR="00B4594D">
        <w:tab/>
      </w:r>
      <w:r w:rsidR="00B4594D"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17292E">
      <w:pPr>
        <w:rPr>
          <w:szCs w:val="20"/>
        </w:rPr>
      </w:pPr>
      <w:r>
        <w:t>Số điện thoại: ………………………………....</w:t>
      </w:r>
      <w:r w:rsidR="00B4594D"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17292E">
      <w:pPr>
        <w:rPr>
          <w:szCs w:val="20"/>
        </w:rPr>
      </w:pPr>
      <w:r>
        <w:t xml:space="preserve">Chủ lao </w:t>
      </w:r>
      <w:proofErr w:type="gramStart"/>
      <w:r>
        <w:t xml:space="preserve">động </w:t>
      </w:r>
      <w:r w:rsidR="00B4594D">
        <w:t>:</w:t>
      </w:r>
      <w:proofErr w:type="gramEnd"/>
      <w:r w:rsidR="00B4594D">
        <w:t xml:space="preserve"> ………………………………..</w:t>
      </w:r>
      <w:r w:rsidR="00B4594D">
        <w:tab/>
      </w:r>
      <w:r w:rsidR="00B4594D"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17292E">
      <w:pPr>
        <w:rPr>
          <w:szCs w:val="20"/>
        </w:rPr>
      </w:pPr>
      <w:r>
        <w:t>Số điện thoại: ……………………………</w:t>
      </w:r>
      <w:r w:rsidR="00B4594D"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17292E">
      <w:pPr>
        <w:rPr>
          <w:szCs w:val="20"/>
        </w:rPr>
      </w:pPr>
      <w:r>
        <w:t>Họ và tên anh/chị em trẻ, năm sinh</w:t>
      </w:r>
      <w:r w:rsidR="00B4594D">
        <w:t>: ……………………………………………</w:t>
      </w:r>
      <w:proofErr w:type="gramStart"/>
      <w:r w:rsidR="00B4594D">
        <w:t>…….</w:t>
      </w:r>
      <w:proofErr w:type="gramEnd"/>
      <w:r w:rsidR="00B4594D">
        <w:t>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:rsidR="00B4594D" w:rsidRDefault="00B4594D">
      <w:pPr>
        <w:rPr>
          <w:szCs w:val="20"/>
        </w:rPr>
      </w:pPr>
    </w:p>
    <w:p w:rsidR="00B4594D" w:rsidRDefault="0017292E">
      <w:pPr>
        <w:rPr>
          <w:szCs w:val="20"/>
        </w:rPr>
      </w:pPr>
      <w:r>
        <w:t>Số điện thoại khẩn nếu trẻ bị bệnh nặng</w:t>
      </w:r>
      <w:r w:rsidR="00B4594D">
        <w:t>: …………………………………………………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pBdr>
          <w:bottom w:val="double" w:sz="6" w:space="1" w:color="auto"/>
        </w:pBdr>
        <w:rPr>
          <w:szCs w:val="20"/>
        </w:rPr>
      </w:pPr>
      <w:r>
        <w:t>…………………………………………………………………………………………………...</w:t>
      </w:r>
    </w:p>
    <w:p w:rsidR="00B4594D" w:rsidRDefault="0017292E">
      <w:pPr>
        <w:rPr>
          <w:szCs w:val="20"/>
        </w:rPr>
      </w:pPr>
      <w:r>
        <w:t>Năm học</w:t>
      </w:r>
      <w:r w:rsidR="00B4594D">
        <w:t>:</w:t>
      </w:r>
      <w:proofErr w:type="gramStart"/>
      <w:r w:rsidR="00B4594D">
        <w:tab/>
      </w:r>
      <w:r w:rsidR="00823C84">
        <w:t xml:space="preserve">  </w:t>
      </w:r>
      <w:r>
        <w:t>Trường</w:t>
      </w:r>
      <w:proofErr w:type="gramEnd"/>
      <w:r>
        <w:t xml:space="preserve">:                    </w:t>
      </w:r>
      <w:r w:rsidR="00823C84">
        <w:t xml:space="preserve">         </w:t>
      </w:r>
      <w:r w:rsidR="00B4594D">
        <w:t xml:space="preserve">     </w:t>
      </w:r>
      <w:r>
        <w:t>Lớp</w:t>
      </w:r>
      <w:r w:rsidR="00B4594D">
        <w:t>:</w:t>
      </w:r>
      <w:r w:rsidR="00B4594D">
        <w:tab/>
      </w:r>
      <w:r w:rsidR="00B4594D">
        <w:tab/>
      </w:r>
      <w:r w:rsidR="00823C84">
        <w:t>Chấp thuận:</w:t>
      </w:r>
      <w:r w:rsidR="00823C84">
        <w:tab/>
      </w:r>
      <w:r w:rsidR="00823C84">
        <w:tab/>
        <w:t>Gởi</w:t>
      </w:r>
      <w:r w:rsidR="00B4594D">
        <w:t>:</w:t>
      </w:r>
    </w:p>
    <w:p w:rsidR="00B4594D" w:rsidRDefault="00B4594D">
      <w:pPr>
        <w:pBdr>
          <w:bottom w:val="single" w:sz="6" w:space="1" w:color="auto"/>
        </w:pBd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:rsidR="00B4594D" w:rsidRDefault="00B4594D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pBdr>
          <w:bottom w:val="single" w:sz="6" w:space="1" w:color="auto"/>
        </w:pBd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pBdr>
          <w:bottom w:val="single" w:sz="6" w:space="1" w:color="auto"/>
        </w:pBd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B4594D" w:rsidRDefault="00823C84">
      <w:pPr>
        <w:rPr>
          <w:szCs w:val="20"/>
        </w:rPr>
      </w:pPr>
      <w:r>
        <w:lastRenderedPageBreak/>
        <w:t>Ý kiến bác sĩ</w:t>
      </w:r>
      <w:r w:rsidR="00B4594D">
        <w:t>: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 xml:space="preserve">1. </w:t>
      </w:r>
      <w:r w:rsidR="00823C84">
        <w:t>Trẻ có sức khỏe tốt, có thể nhập hoc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 xml:space="preserve">2. </w:t>
      </w:r>
      <w:r w:rsidR="00C63F52">
        <w:t>Trẻ cần được chăm sóc đặt biệt về</w:t>
      </w:r>
      <w:r>
        <w:t xml:space="preserve">     </w:t>
      </w:r>
      <w:proofErr w:type="gramStart"/>
      <w:r>
        <w:t xml:space="preserve">a)   </w:t>
      </w:r>
      <w:proofErr w:type="gramEnd"/>
      <w:r>
        <w:t xml:space="preserve"> b)    c)    d)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 xml:space="preserve">a)    </w:t>
      </w:r>
      <w:r w:rsidR="00C63F52">
        <w:t>sức khỏe/ sức đề kháng</w:t>
      </w:r>
    </w:p>
    <w:p w:rsidR="00B4594D" w:rsidRDefault="00B4594D">
      <w:pPr>
        <w:rPr>
          <w:szCs w:val="20"/>
        </w:rPr>
      </w:pPr>
    </w:p>
    <w:p w:rsidR="00B4594D" w:rsidRDefault="00C63F52">
      <w:pPr>
        <w:rPr>
          <w:szCs w:val="20"/>
        </w:rPr>
      </w:pPr>
      <w:r>
        <w:t>b)    vận động</w:t>
      </w:r>
    </w:p>
    <w:p w:rsidR="00B4594D" w:rsidRDefault="00B4594D">
      <w:pPr>
        <w:rPr>
          <w:szCs w:val="20"/>
        </w:rPr>
      </w:pPr>
    </w:p>
    <w:p w:rsidR="00B4594D" w:rsidRDefault="00C63F52">
      <w:pPr>
        <w:rPr>
          <w:szCs w:val="20"/>
        </w:rPr>
      </w:pPr>
      <w:r>
        <w:t>c)    suy nghĩ</w:t>
      </w:r>
    </w:p>
    <w:p w:rsidR="00B4594D" w:rsidRDefault="00B4594D">
      <w:pPr>
        <w:rPr>
          <w:szCs w:val="20"/>
        </w:rPr>
      </w:pPr>
    </w:p>
    <w:p w:rsidR="00B4594D" w:rsidRDefault="00C63F52">
      <w:pPr>
        <w:rPr>
          <w:szCs w:val="20"/>
        </w:rPr>
      </w:pPr>
      <w:r>
        <w:t>d)    khác</w:t>
      </w:r>
    </w:p>
    <w:p w:rsidR="00B4594D" w:rsidRDefault="00B4594D">
      <w:pPr>
        <w:rPr>
          <w:szCs w:val="20"/>
        </w:rPr>
      </w:pPr>
    </w:p>
    <w:p w:rsidR="00B4594D" w:rsidRDefault="00C63F52">
      <w:pPr>
        <w:rPr>
          <w:szCs w:val="20"/>
        </w:rPr>
      </w:pPr>
      <w:r>
        <w:t xml:space="preserve">Chiệu trứng nghiêm trọng khác về </w:t>
      </w:r>
      <w:proofErr w:type="gramStart"/>
      <w:r>
        <w:t xml:space="preserve">trẻ:   </w:t>
      </w:r>
      <w:proofErr w:type="gramEnd"/>
      <w:r>
        <w:t xml:space="preserve">      ………………………………</w:t>
      </w:r>
      <w:r w:rsidR="00B4594D">
        <w:t>……………………………</w:t>
      </w:r>
    </w:p>
    <w:p w:rsidR="00B4594D" w:rsidRDefault="00B4594D">
      <w:pPr>
        <w:rPr>
          <w:szCs w:val="20"/>
        </w:rPr>
      </w:pPr>
    </w:p>
    <w:p w:rsidR="00B4594D" w:rsidRDefault="00C63F52">
      <w:pPr>
        <w:rPr>
          <w:szCs w:val="20"/>
        </w:rPr>
      </w:pPr>
      <w:r>
        <w:t>Dị ứng</w:t>
      </w:r>
      <w:r w:rsidR="00B4594D">
        <w:t xml:space="preserve">: …………………………………………………………………………………………. 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 xml:space="preserve">3. </w:t>
      </w:r>
      <w:r w:rsidR="00C63F52">
        <w:t>Trẻ được tiêm ngừa đúng cách</w:t>
      </w:r>
      <w:r>
        <w:t>………………</w:t>
      </w:r>
      <w:r w:rsidR="00C63F52">
        <w:t>......................</w:t>
      </w:r>
      <w:r>
        <w:t>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 xml:space="preserve">4. </w:t>
      </w:r>
      <w:r w:rsidR="00C63F52">
        <w:t>Có thể tham gia sự kiện trong trường – bơi lội, phòng tắm hơi, hoạt đông ngoài trời</w:t>
      </w:r>
    </w:p>
    <w:p w:rsidR="00B4594D" w:rsidRDefault="00B4594D">
      <w:pPr>
        <w:rPr>
          <w:szCs w:val="20"/>
        </w:rPr>
      </w:pPr>
    </w:p>
    <w:p w:rsidR="00B4594D" w:rsidRDefault="00C63F52">
      <w:pPr>
        <w:rPr>
          <w:szCs w:val="20"/>
        </w:rPr>
      </w:pPr>
      <w:r>
        <w:t>Nơi …………………………</w:t>
      </w:r>
      <w:proofErr w:type="gramStart"/>
      <w:r>
        <w:t>…….</w:t>
      </w:r>
      <w:proofErr w:type="gramEnd"/>
      <w:r>
        <w:t>.</w:t>
      </w:r>
      <w:r>
        <w:tab/>
        <w:t>Ngày</w:t>
      </w:r>
      <w:r w:rsidR="00B4594D">
        <w:t>: ……………………………….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 </w:t>
      </w:r>
    </w:p>
    <w:p w:rsidR="00B4594D" w:rsidRDefault="00B4594D">
      <w:pPr>
        <w:pBdr>
          <w:bottom w:val="double" w:sz="6" w:space="1" w:color="auto"/>
        </w:pBd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3F52">
        <w:t>Đóng dấu và chữ kí bác sĩ</w:t>
      </w:r>
    </w:p>
    <w:p w:rsidR="00B4594D" w:rsidRDefault="00B4594D">
      <w:pPr>
        <w:rPr>
          <w:szCs w:val="20"/>
        </w:rPr>
      </w:pPr>
    </w:p>
    <w:p w:rsidR="00B4594D" w:rsidRDefault="002E435F">
      <w:pPr>
        <w:rPr>
          <w:szCs w:val="20"/>
        </w:rPr>
      </w:pPr>
      <w:r>
        <w:t>Hoãn thời gian đến trường năm: …………………………</w:t>
      </w:r>
      <w:r>
        <w:tab/>
        <w:t>từ ngày: …………………………</w:t>
      </w:r>
    </w:p>
    <w:p w:rsidR="00B4594D" w:rsidRDefault="00C33F15" w:rsidP="0086384B">
      <w:pPr>
        <w:pBdr>
          <w:bottom w:val="double" w:sz="6" w:space="1" w:color="auto"/>
        </w:pBdr>
        <w:tabs>
          <w:tab w:val="left" w:pos="2070"/>
        </w:tabs>
        <w:rPr>
          <w:szCs w:val="20"/>
        </w:rPr>
      </w:pPr>
      <w:r>
        <w:t>Số tham chiếu</w:t>
      </w:r>
      <w:r w:rsidR="00B4594D">
        <w:t>.:</w:t>
      </w:r>
      <w:r w:rsidR="0086384B">
        <w:tab/>
      </w:r>
    </w:p>
    <w:p w:rsidR="00B4594D" w:rsidRDefault="00B4594D">
      <w:pPr>
        <w:rPr>
          <w:szCs w:val="20"/>
        </w:rPr>
      </w:pPr>
    </w:p>
    <w:p w:rsidR="00B4594D" w:rsidRDefault="00B00B75">
      <w:pPr>
        <w:rPr>
          <w:szCs w:val="20"/>
        </w:rPr>
      </w:pPr>
      <w:r>
        <w:t xml:space="preserve">Phụ huynh của trẻ phải luôn lưu ý rằng nếu không trả tiền học phí đúng hạn và phí sinh hoạt cho việc </w:t>
      </w:r>
      <w:proofErr w:type="gramStart"/>
      <w:r>
        <w:t>học ,</w:t>
      </w:r>
      <w:proofErr w:type="gramEnd"/>
      <w:r>
        <w:t xml:space="preserve"> trẻ có thể bị đuổi khỏi trường mẫu giáo.</w:t>
      </w:r>
    </w:p>
    <w:p w:rsidR="00B4594D" w:rsidRDefault="00B4594D">
      <w:pPr>
        <w:pBdr>
          <w:bottom w:val="double" w:sz="6" w:space="1" w:color="auto"/>
        </w:pBd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54430C">
      <w:pPr>
        <w:rPr>
          <w:szCs w:val="20"/>
        </w:rPr>
      </w:pPr>
      <w:r>
        <w:t xml:space="preserve">Đối với phụ huynh li </w:t>
      </w:r>
      <w:proofErr w:type="gramStart"/>
      <w:r>
        <w:t>dị :</w:t>
      </w:r>
      <w:proofErr w:type="gramEnd"/>
    </w:p>
    <w:p w:rsidR="00B4594D" w:rsidRDefault="00B906B9">
      <w:pPr>
        <w:rPr>
          <w:szCs w:val="20"/>
        </w:rPr>
      </w:pPr>
      <w:r>
        <w:t xml:space="preserve">Số tham </w:t>
      </w:r>
      <w:proofErr w:type="gramStart"/>
      <w:r>
        <w:t>chiếu</w:t>
      </w:r>
      <w:r w:rsidR="00B4594D">
        <w:t xml:space="preserve">  …</w:t>
      </w:r>
      <w:proofErr w:type="gramEnd"/>
      <w:r w:rsidR="00B4594D">
        <w:t>…………………</w:t>
      </w:r>
      <w:r>
        <w:t>…………</w:t>
      </w:r>
      <w:r>
        <w:tab/>
        <w:t>từ ngày: ……………………….........</w:t>
      </w:r>
    </w:p>
    <w:p w:rsidR="00B4594D" w:rsidRDefault="00B4594D">
      <w:pPr>
        <w:rPr>
          <w:szCs w:val="20"/>
        </w:rPr>
      </w:pPr>
    </w:p>
    <w:p w:rsidR="00B4594D" w:rsidRDefault="00B906B9">
      <w:pPr>
        <w:rPr>
          <w:szCs w:val="20"/>
        </w:rPr>
      </w:pPr>
      <w:r>
        <w:t>Trẻ đang ở dưới sự chăm sóc của: ……</w:t>
      </w:r>
      <w:r w:rsidR="00B4594D">
        <w:t>…………………………………………</w:t>
      </w:r>
    </w:p>
    <w:p w:rsidR="00B4594D" w:rsidRDefault="00B906B9">
      <w:pPr>
        <w:pBdr>
          <w:bottom w:val="double" w:sz="6" w:space="1" w:color="auto"/>
        </w:pBdr>
        <w:rPr>
          <w:szCs w:val="20"/>
        </w:rPr>
      </w:pPr>
      <w:r>
        <w:t>Cho phép phụ huynh thứ hai liên lạc vào thời điểm</w:t>
      </w:r>
      <w:r w:rsidR="00B4594D">
        <w:t>:</w:t>
      </w:r>
    </w:p>
    <w:p w:rsidR="00B4594D" w:rsidRDefault="00B4594D">
      <w:pPr>
        <w:rPr>
          <w:szCs w:val="20"/>
        </w:rPr>
      </w:pPr>
    </w:p>
    <w:p w:rsidR="00B906B9" w:rsidRDefault="00B906B9">
      <w:r>
        <w:t>Chúng tôi lưu ý có trách nhiệm đưa trẻ cho cô giáo vào lớp, thông báo những thông tin thay đổi trong giấy nộp hồ sơ và bào chữa cho lúc trẻ vắng mặt ở trường. Chúng tôi cam kết sẽ thông báo ngay lập tức cho cô giáo chủ nhiệm vể nguy cơ mắc bệnh trong gia đình hoặc xung quanh trẻ</w:t>
      </w:r>
      <w:r w:rsidR="00DF528B">
        <w:t>, trẻ bị mắc bệnh sẽ được tránh tiếp xúc.</w:t>
      </w:r>
    </w:p>
    <w:p w:rsidR="00B4594D" w:rsidRDefault="00B4594D">
      <w:pPr>
        <w:rPr>
          <w:szCs w:val="20"/>
        </w:rPr>
      </w:pPr>
    </w:p>
    <w:p w:rsidR="00B4594D" w:rsidRDefault="00DF528B">
      <w:pPr>
        <w:rPr>
          <w:szCs w:val="20"/>
        </w:rPr>
      </w:pPr>
      <w:r>
        <w:t>Nơi</w:t>
      </w:r>
      <w:r w:rsidR="00AF0684">
        <w:tab/>
      </w:r>
      <w:r w:rsidR="00AF0684">
        <w:tab/>
      </w:r>
      <w:r w:rsidR="00AF0684">
        <w:tab/>
      </w:r>
      <w:r>
        <w:t>ngày</w:t>
      </w:r>
      <w:r w:rsidR="00AF0684">
        <w:t>:</w:t>
      </w:r>
      <w:r w:rsidR="00AF0684">
        <w:tab/>
      </w:r>
      <w:r w:rsidR="00AF0684">
        <w:tab/>
      </w:r>
      <w:r w:rsidR="00AF0684">
        <w:tab/>
      </w:r>
      <w:r w:rsidR="00AF0684">
        <w:tab/>
      </w:r>
      <w:r>
        <w:t>Chữ ký phụ huynh</w:t>
      </w:r>
      <w:r w:rsidR="00B4594D">
        <w:t>:</w:t>
      </w:r>
    </w:p>
    <w:sectPr w:rsidR="00B4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91"/>
    <w:rsid w:val="000230CD"/>
    <w:rsid w:val="0017292E"/>
    <w:rsid w:val="002E435F"/>
    <w:rsid w:val="0054430C"/>
    <w:rsid w:val="00823C84"/>
    <w:rsid w:val="0086384B"/>
    <w:rsid w:val="00AA7962"/>
    <w:rsid w:val="00AC5491"/>
    <w:rsid w:val="00AD0056"/>
    <w:rsid w:val="00AE5B03"/>
    <w:rsid w:val="00AF0684"/>
    <w:rsid w:val="00B00B75"/>
    <w:rsid w:val="00B4594D"/>
    <w:rsid w:val="00B60A7A"/>
    <w:rsid w:val="00B906B9"/>
    <w:rsid w:val="00C231D7"/>
    <w:rsid w:val="00C33F15"/>
    <w:rsid w:val="00C63F52"/>
    <w:rsid w:val="00DF528B"/>
    <w:rsid w:val="00E44049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860F4-1F3E-424D-AFCE-FE407716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EVIDENČNÍ  LIST  PRO  DÍTĚ V MŠ: __________________________________________</vt:lpstr>
      <vt:lpstr>EVIDENČNÍ  LIST  PRO  DÍTĚ V MŠ: __________________________________________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 LIST  PRO  DÍTĚ V MŠ: __________________________________________</dc:title>
  <dc:subject/>
  <dc:creator>MŠ Severní Hlučín</dc:creator>
  <cp:keywords/>
  <cp:lastModifiedBy>Kolář Karel</cp:lastModifiedBy>
  <cp:revision>2</cp:revision>
  <dcterms:created xsi:type="dcterms:W3CDTF">2019-11-01T14:02:00Z</dcterms:created>
  <dcterms:modified xsi:type="dcterms:W3CDTF">2019-11-01T14:02:00Z</dcterms:modified>
</cp:coreProperties>
</file>