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DBF4" w14:textId="77777777"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 podstawowa ……………………………………………………………………………………………………………………………….</w:t>
      </w:r>
      <w:r w:rsidR="009E685D">
        <w:rPr>
          <w:rFonts w:ascii="Times New Roman" w:hAnsi="Times New Roman"/>
          <w:b/>
          <w:sz w:val="24"/>
          <w:szCs w:val="24"/>
        </w:rPr>
        <w:t>.</w:t>
      </w:r>
    </w:p>
    <w:p w14:paraId="50B2DBF5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50B2DBF6" w14:textId="77777777"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OPRACOWYWANIE DANYCH OSOBOWYCH</w:t>
      </w:r>
    </w:p>
    <w:p w14:paraId="50B2DBF7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50B2DBF8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ja,..............................................................................................(imię i nazwisko) jako</w:t>
      </w:r>
    </w:p>
    <w:p w14:paraId="50B2DBF9" w14:textId="77777777" w:rsidR="00F229D1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B2DBFA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 ustawowy dziecka/ucznia (imię i nazwisko……………………………………………</w:t>
      </w:r>
    </w:p>
    <w:p w14:paraId="50B2DBFB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14:paraId="50B2DBFC" w14:textId="77777777" w:rsidR="002C6FED" w:rsidRPr="002C6FED" w:rsidRDefault="002C6FED" w:rsidP="002C6F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y r a ż a m     z g o d ę</w:t>
      </w:r>
    </w:p>
    <w:p w14:paraId="50B2DBFD" w14:textId="77777777" w:rsid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opracowywanie danych osobowych</w:t>
      </w:r>
    </w:p>
    <w:p w14:paraId="50B2DBFE" w14:textId="77777777"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2DBFF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administratora danych osobowych, którym jest Szkoła Podstawowa............................................., </w:t>
      </w:r>
    </w:p>
    <w:p w14:paraId="50B2DC00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w……………………………………………………………………………………..., (w dalszej części zwana Administratorem), na opracowywanie następujących danych osobowych o moim dziecku w znaczeniu rozporządzenia europejskiego RODO i dyrektywy szkoły w sprawie RODO:</w:t>
      </w:r>
    </w:p>
    <w:p w14:paraId="50B2DC01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 dziecka/ucznia,</w:t>
      </w:r>
    </w:p>
    <w:p w14:paraId="50B2DC02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zdjęcie (portret) dziecka/ucznia,</w:t>
      </w:r>
    </w:p>
    <w:p w14:paraId="50B2DC03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 dźwiękowa,</w:t>
      </w:r>
    </w:p>
    <w:p w14:paraId="50B2DC04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 wideo,</w:t>
      </w:r>
    </w:p>
    <w:p w14:paraId="50B2DC05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i inne sposoby wyrażania charakteru osobistego - prace plastyczne, prace stylistyczne, wystąpienia muzyczne tworzone przez dziecko/ucznia,</w:t>
      </w:r>
    </w:p>
    <w:p w14:paraId="50B2DC06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przedstawicieli ustawowych dla celów organizacji wychowania i kształcenia w szkole, placówce szkolnej (świetlica szkolna, stołówka szkolna) – e-mail, numer telefonu, strona z dostępem do danych</w:t>
      </w:r>
    </w:p>
    <w:p w14:paraId="50B2DC07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przedstawicieli ustawowych nie będące w zgodzie z adresem dziecka/ucznia (imię, nazwisko, adres, numer telefonu),</w:t>
      </w:r>
    </w:p>
    <w:p w14:paraId="50B2DC08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ubezpieczający dziecko/ucznia – ze względu na komunikację w ramach BHP,</w:t>
      </w:r>
    </w:p>
    <w:p w14:paraId="50B2DC09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zdrowia dziecka.</w:t>
      </w:r>
    </w:p>
    <w:p w14:paraId="50B2DC0A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opracowywane przez okres kształcenia dziecka/ucznia w szkole, przez który przedstawiciel ustawowy dziecka wyraża zgodę na opracowywanie danych osobowych.</w:t>
      </w:r>
    </w:p>
    <w:p w14:paraId="50B2DC0B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swoją wyraźną i nieprzymusową zgodę z powyższym opracowywaniem danych osobowych. Przyjmuję do wiadomości, iż zgoda jest dobrowolna i w każdym momencie mogę ją </w:t>
      </w:r>
      <w:r>
        <w:rPr>
          <w:rFonts w:ascii="Times New Roman" w:hAnsi="Times New Roman"/>
          <w:sz w:val="24"/>
          <w:szCs w:val="24"/>
        </w:rPr>
        <w:lastRenderedPageBreak/>
        <w:t xml:space="preserve">wycofać, a mianowicie wysyłając e-mail pod adres…………………….cz, stronę z dostępem do danych Administratora ID ………………. lub w formie listownej na powyższy adres siedzimy Administratora. </w:t>
      </w:r>
    </w:p>
    <w:p w14:paraId="50B2DC0C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2DC0D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jestem świadomy/a, że zgodnie z przepisami ochrony danych osobowych mam prawo:</w:t>
      </w:r>
    </w:p>
    <w:p w14:paraId="50B2DC0E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każdym momencie cofnąć zgodę,</w:t>
      </w:r>
    </w:p>
    <w:p w14:paraId="50B2DC0F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zażądać informacji, które z danych osobowych są opracowywane na podstawie zgody,</w:t>
      </w:r>
    </w:p>
    <w:p w14:paraId="50B2DC10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żądać wyjaśnienia w sprawie opracowywania danych osobowych,</w:t>
      </w:r>
    </w:p>
    <w:p w14:paraId="50B2DC11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zażądać dostępu do wspomnianych danych i zażądać ich aktualizacji, korekty lub uzupełnienia,</w:t>
      </w:r>
    </w:p>
    <w:p w14:paraId="50B2DC12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zażądać skasowania wspomnianych danych,</w:t>
      </w:r>
    </w:p>
    <w:p w14:paraId="50B2DC13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zażądać ograniczenia opracowywania danych osobowych,</w:t>
      </w:r>
    </w:p>
    <w:p w14:paraId="50B2DC14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wątpliwości w sprawie przestrzegania obowiązków związanych z opracowywaniem danych osobowych zwrócić się do Administratora lub ze skargą do Urzędu Ochrony Danych Osobowych 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50B2DC15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potwierdzam, iż zostałem/łam pouczony o tym, że jeśli stwierdzę lub będę miał/a podejrzenia, że Administrator lub podmiot opracowujący opracowuje dane osobowe, niezgodnie z ochroną życia prywatnego i osobistego podmiotu danych lub niezgodnie z ustawą, w szczególności jeśli dane są niedokładne z uwzględnieniem celu ich opracowywania, mam prawo zażądać od Administratora lub administrującego, aby zmienił powstały w ten sposób stan.</w:t>
      </w:r>
    </w:p>
    <w:p w14:paraId="50B2DC16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Podpisując niniejszy dokument stwierdzam, iż inne osoby uprawnione do pełnienia odpowiedzialności rodzicielskiej oraz prawa przedstawiciela ustawowego (np. drugi przedstawiciel ustawowy) zostały zapoznane z wyrażeniem takiej zgody i również wyrażają z nią zgodę.</w:t>
      </w:r>
    </w:p>
    <w:p w14:paraId="50B2DC17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informacji o sposobie pracy Administratora z danymi osobowymi, można znaleźć w dokumencie oświadczenie o ochronie danych osobowych. Dokument jest dostępny w formie elektronicznej na wymienionych wyżej stronach internetowych Administratora lub w formie drukowanej w budynku siedziby Administratora, w sekretariacie szkoły. Funkcję pełnomocnika ds. ochrony danych osobowych, wykonuje…………………………., osoba wyznaczona do prowadzenia rozmów w imieniu pełnomocnika:………………  tel.: …………………………….., e-mail: ………………………………………………………</w:t>
      </w:r>
    </w:p>
    <w:p w14:paraId="50B2DC18" w14:textId="77777777" w:rsid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2DC19" w14:textId="77777777" w:rsidR="00F229D1" w:rsidRPr="002C6FED" w:rsidRDefault="00F229D1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2DC1B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2DC1C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2DC1D" w14:textId="77777777" w:rsidR="002C6FED" w:rsidRPr="002C6FED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imię i nazwisko przedstawiciela ustawowego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przedstawiciela ustawowego</w:t>
      </w:r>
    </w:p>
    <w:p w14:paraId="50B2DC1E" w14:textId="1DAF0596" w:rsidR="002C6FED" w:rsidRPr="002C6FED" w:rsidRDefault="002C6FED" w:rsidP="00594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(drukowanym pismem)</w:t>
      </w:r>
      <w:bookmarkStart w:id="0" w:name="_GoBack"/>
      <w:bookmarkEnd w:id="0"/>
    </w:p>
    <w:sectPr w:rsidR="002C6FED" w:rsidRPr="002C6FED" w:rsidSect="00D479FE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2DC23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50B2DC24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50B2DC25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5D">
          <w:rPr>
            <w:noProof/>
          </w:rPr>
          <w:t>3</w:t>
        </w:r>
        <w:r>
          <w:fldChar w:fldCharType="end"/>
        </w:r>
      </w:p>
    </w:sdtContent>
  </w:sdt>
  <w:p w14:paraId="50B2DC26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2DC21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50B2DC22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7U0tjQ2MzI3N7NU0lEKTi0uzszPAykwrAUASAqgkSwAAAA="/>
  </w:docVars>
  <w:rsids>
    <w:rsidRoot w:val="002C6FED"/>
    <w:rsid w:val="002C6FED"/>
    <w:rsid w:val="00594864"/>
    <w:rsid w:val="008F7734"/>
    <w:rsid w:val="009E685D"/>
    <w:rsid w:val="00D2482D"/>
    <w:rsid w:val="00D479FE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DBF4"/>
  <w15:docId w15:val="{89BC2B50-9EDD-4D82-9990-741B8CB8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39480-3270-47AA-9ECF-203EE24EB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409C3-4C7D-4098-97B7-A13BD9F30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061A4-6199-483A-A0BB-D91363DC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2019-01-16T13:19:00Z</dcterms:created>
  <dcterms:modified xsi:type="dcterms:W3CDTF">2019-10-10T07:25:00Z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