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77D2" w14:textId="06D3ACA1" w:rsidR="00334BAC" w:rsidRPr="004E710E" w:rsidRDefault="00814C7D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710E">
        <w:rPr>
          <w:rFonts w:ascii="Times New Roman" w:hAnsi="Times New Roman" w:cs="Times New Roman"/>
          <w:sz w:val="32"/>
          <w:szCs w:val="32"/>
          <w:lang w:val="uk-UA"/>
        </w:rPr>
        <w:t xml:space="preserve">ІНФОРМАЦІЯ ПРО ФУНКЦІОНУВАННЯ ШКІЛ ТА ШКІЛЬНИХ УСТАНОВ СТАНОМ НА </w:t>
      </w:r>
      <w:r w:rsidR="00E16FD5" w:rsidRPr="004E710E">
        <w:rPr>
          <w:rFonts w:ascii="Times New Roman" w:hAnsi="Times New Roman" w:cs="Times New Roman"/>
          <w:sz w:val="32"/>
          <w:szCs w:val="32"/>
          <w:lang w:val="uk-UA"/>
        </w:rPr>
        <w:t>29. 1. 202</w:t>
      </w:r>
      <w:r w:rsidR="00334BAC" w:rsidRPr="004E710E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93107">
        <w:rPr>
          <w:rFonts w:ascii="Times New Roman" w:hAnsi="Times New Roman" w:cs="Times New Roman"/>
          <w:sz w:val="32"/>
          <w:szCs w:val="32"/>
          <w:lang w:val="uk-UA"/>
        </w:rPr>
        <w:t>р.</w:t>
      </w:r>
      <w:r w:rsidR="00334BAC" w:rsidRPr="004E710E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</w:p>
    <w:p w14:paraId="79889017" w14:textId="3E166D48" w:rsidR="004F0128" w:rsidRPr="004E710E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E710E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814C7D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взята з сайту Міністерства освіти, молоді та спорту, зміни анонсуються Міністерством освіти через засоби масової інформації та в </w:t>
      </w:r>
      <w:r w:rsidR="00D9310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4C7D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нтернеті </w:t>
      </w:r>
      <w:r w:rsidR="00D9310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4E710E">
        <w:rPr>
          <w:rFonts w:ascii="Times New Roman" w:hAnsi="Times New Roman" w:cs="Times New Roman"/>
          <w:sz w:val="24"/>
          <w:szCs w:val="24"/>
          <w:lang w:val="uk-UA"/>
        </w:rPr>
        <w:t>www.msmt.cz)</w:t>
      </w:r>
    </w:p>
    <w:p w14:paraId="070CB620" w14:textId="77777777" w:rsidR="005B5D96" w:rsidRPr="004E710E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B38F2B" w14:textId="7B681A28" w:rsidR="005B5D96" w:rsidRPr="004E710E" w:rsidRDefault="00814C7D" w:rsidP="0084103B">
      <w:pPr>
        <w:pStyle w:val="Default"/>
        <w:jc w:val="both"/>
        <w:rPr>
          <w:rFonts w:ascii="Times New Roman" w:hAnsi="Times New Roman" w:cs="Times New Roman"/>
          <w:b/>
          <w:i/>
          <w:lang w:val="uk-UA"/>
        </w:rPr>
      </w:pPr>
      <w:r w:rsidRPr="004E710E">
        <w:rPr>
          <w:rFonts w:ascii="Times New Roman" w:hAnsi="Times New Roman" w:cs="Times New Roman"/>
          <w:b/>
          <w:i/>
          <w:lang w:val="uk-UA"/>
        </w:rPr>
        <w:t>Кризові заходи у сфері освіти</w:t>
      </w:r>
      <w:r w:rsidR="001A0E92" w:rsidRPr="004E710E">
        <w:rPr>
          <w:rFonts w:ascii="Times New Roman" w:hAnsi="Times New Roman" w:cs="Times New Roman"/>
          <w:b/>
          <w:i/>
          <w:lang w:val="uk-UA"/>
        </w:rPr>
        <w:t>:</w:t>
      </w:r>
    </w:p>
    <w:p w14:paraId="3C88182C" w14:textId="18433AF7" w:rsidR="005B5D96" w:rsidRPr="004E710E" w:rsidRDefault="005B5D96" w:rsidP="0084103B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4E710E">
        <w:rPr>
          <w:rFonts w:ascii="Times New Roman" w:hAnsi="Times New Roman" w:cs="Times New Roman"/>
          <w:lang w:val="uk-UA"/>
        </w:rPr>
        <w:t xml:space="preserve">• </w:t>
      </w:r>
      <w:r w:rsidR="006C3E76" w:rsidRPr="004E710E">
        <w:rPr>
          <w:rFonts w:ascii="Times New Roman" w:hAnsi="Times New Roman" w:cs="Times New Roman"/>
          <w:lang w:val="uk-UA"/>
        </w:rPr>
        <w:t xml:space="preserve">Захисним засобом дихальних шляхів (носа, рота) вважається не тільки маска, але і респіратор, носовичок, шарф або інші засоби, що перешкоджають поширенню крапель далі </w:t>
      </w:r>
      <w:r w:rsidRPr="004E710E">
        <w:rPr>
          <w:rFonts w:ascii="Times New Roman" w:hAnsi="Times New Roman" w:cs="Times New Roman"/>
          <w:iCs/>
          <w:lang w:val="uk-UA"/>
        </w:rPr>
        <w:t>„</w:t>
      </w:r>
      <w:r w:rsidR="006C3E76" w:rsidRPr="004E710E">
        <w:rPr>
          <w:rFonts w:ascii="Times New Roman" w:hAnsi="Times New Roman" w:cs="Times New Roman"/>
          <w:iCs/>
          <w:lang w:val="uk-UA"/>
        </w:rPr>
        <w:t>маска</w:t>
      </w:r>
      <w:r w:rsidRPr="004E710E">
        <w:rPr>
          <w:rFonts w:ascii="Times New Roman" w:hAnsi="Times New Roman" w:cs="Times New Roman"/>
          <w:iCs/>
          <w:lang w:val="uk-UA"/>
        </w:rPr>
        <w:t>“</w:t>
      </w:r>
      <w:r w:rsidR="00D93107">
        <w:rPr>
          <w:rFonts w:ascii="Times New Roman" w:hAnsi="Times New Roman" w:cs="Times New Roman"/>
          <w:iCs/>
          <w:lang w:val="uk-UA"/>
        </w:rPr>
        <w:t>.</w:t>
      </w:r>
      <w:r w:rsidRPr="004E710E">
        <w:rPr>
          <w:rFonts w:ascii="Times New Roman" w:hAnsi="Times New Roman" w:cs="Times New Roman"/>
          <w:lang w:val="uk-UA"/>
        </w:rPr>
        <w:t xml:space="preserve"> </w:t>
      </w:r>
    </w:p>
    <w:p w14:paraId="4C1428A0" w14:textId="63A48B25" w:rsidR="004F0128" w:rsidRPr="004E710E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тому випадку, якщо директору школи стає відомо про появу захворювання </w:t>
      </w:r>
      <w:r w:rsidR="00D93107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ovid-19 у </w:t>
      </w:r>
      <w:r w:rsidR="00D9310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працівника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школи або учня, він зв'язується з працівниками Обласної санітарної станції.</w:t>
      </w:r>
      <w:r w:rsidR="004F0128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675765" w14:textId="77777777" w:rsidR="00EA00D3" w:rsidRPr="004E710E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</w:p>
    <w:p w14:paraId="63908C4A" w14:textId="29F4BD22" w:rsidR="004F0128" w:rsidRPr="004E710E" w:rsidRDefault="001E78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Дитячи садочки</w:t>
      </w:r>
    </w:p>
    <w:p w14:paraId="3B62E17A" w14:textId="60E9940C" w:rsidR="004F0128" w:rsidRPr="004E710E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Вони працюють з дотриманням робочих гігієнічних правил</w:t>
      </w:r>
      <w:r w:rsidR="004F0128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5B70E30E" w14:textId="1CE3BE6E" w:rsidR="004F0128" w:rsidRPr="004E710E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Діти та педагогічний персонал не зобов'язані носити маски</w:t>
      </w:r>
      <w:r w:rsidR="00A9507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4C372D8" w14:textId="7D201242" w:rsidR="007F59C5" w:rsidRPr="004E710E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Вхід третіх осіб в приміщення школи можливий тільки з маскою і в строго необхідних випадках</w:t>
      </w:r>
      <w:r w:rsidR="004F0128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29198B62" w14:textId="77777777" w:rsidR="007F59C5" w:rsidRPr="004E710E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14:paraId="5404E9F2" w14:textId="72F814CF" w:rsidR="004F0128" w:rsidRPr="004E710E" w:rsidRDefault="001E78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Початкові школи </w:t>
      </w:r>
      <w:r w:rsidR="004F0128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5B8FBD5B" w14:textId="4AD81397" w:rsidR="004F0128" w:rsidRPr="004E710E" w:rsidRDefault="005C424B" w:rsidP="001E785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Очна форма навчання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підготовчих класах, в 1 а 2 класі і в так званих </w:t>
      </w:r>
      <w:proofErr w:type="spellStart"/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малокласних</w:t>
      </w:r>
      <w:proofErr w:type="spellEnd"/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школах</w:t>
      </w:r>
      <w:r w:rsidR="005A793C" w:rsidRPr="004E710E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</w:t>
      </w:r>
    </w:p>
    <w:p w14:paraId="34604119" w14:textId="589079A5" w:rsidR="001A0E92" w:rsidRPr="004E710E" w:rsidRDefault="001A0E92" w:rsidP="001E785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Учні та працівники школи повинні носити маски протягом усього свого перебування в школі</w:t>
      </w: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BAE2B47" w14:textId="3AAB08C5" w:rsidR="001A0E92" w:rsidRPr="004E710E" w:rsidRDefault="001A0E92" w:rsidP="001E785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Очне навчання відбувається в однорідних групах </w:t>
      </w:r>
      <w:r w:rsidRPr="004E710E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1E785C" w:rsidRPr="004E710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колективи </w:t>
      </w:r>
      <w:r w:rsidR="001E785C" w:rsidRPr="004E710E">
        <w:rPr>
          <w:rFonts w:ascii="Times New Roman" w:hAnsi="Times New Roman" w:cs="Times New Roman"/>
          <w:i/>
          <w:iCs/>
          <w:szCs w:val="24"/>
          <w:lang w:val="uk-UA"/>
        </w:rPr>
        <w:t xml:space="preserve">класів </w:t>
      </w:r>
      <w:r w:rsidR="001E785C" w:rsidRPr="004E710E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 зливаються або іншим чином не перетинаються</w:t>
      </w:r>
      <w:r w:rsidRPr="004E710E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E785C" w:rsidRPr="004E710E">
        <w:rPr>
          <w:rFonts w:ascii="Times New Roman" w:hAnsi="Times New Roman" w:cs="Times New Roman"/>
          <w:sz w:val="24"/>
          <w:szCs w:val="24"/>
          <w:lang w:val="uk-UA"/>
        </w:rPr>
        <w:t>Прихід, відхід і пересування учнів в школі організовано таким чином, щоб не було контакту між учнями з різних класів</w:t>
      </w:r>
      <w:r w:rsidRPr="004E71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BF42C6" w14:textId="169E43A4" w:rsidR="004F0128" w:rsidRPr="004E710E" w:rsidRDefault="005B5D96" w:rsidP="001E785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Можливе функціонування групи продовженого дня та шкільного клубу для</w:t>
      </w:r>
      <w:r w:rsidR="004F0128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учнів </w:t>
      </w:r>
      <w:r w:rsidR="004F0128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27E92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очної</w:t>
      </w:r>
      <w:r w:rsidR="001E785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форми навчання</w:t>
      </w:r>
      <w:r w:rsidR="004F0128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2B7162B3" w14:textId="6008E450" w:rsidR="009746A6" w:rsidRPr="004E710E" w:rsidRDefault="009746A6" w:rsidP="00227E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227E92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 і заняття спортом в навчальних закладах заборонені</w:t>
      </w: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7E42C6B" w14:textId="56BF2295" w:rsidR="0028505F" w:rsidRPr="004E710E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227E92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Для інших учнів обов'язкова освіта є дистанційним методом</w:t>
      </w:r>
      <w:r w:rsidR="001A0E92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</w:p>
    <w:p w14:paraId="4788D1F9" w14:textId="59FFC835" w:rsidR="009746A6" w:rsidRPr="004E710E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227E92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Єдиний </w:t>
      </w:r>
      <w:r w:rsidR="00227E92" w:rsidRPr="004E710E">
        <w:rPr>
          <w:rFonts w:ascii="Times New Roman" w:hAnsi="Times New Roman" w:cs="Times New Roman"/>
          <w:b/>
          <w:sz w:val="24"/>
          <w:szCs w:val="24"/>
          <w:lang w:val="uk-UA"/>
        </w:rPr>
        <w:t>вступний іспит</w:t>
      </w:r>
      <w:r w:rsidR="00227E92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з чеської мови, літератури та математики цього року не є обов'язковим 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>у разі чотирирічних спеціалізацій</w:t>
      </w:r>
      <w:r w:rsidR="0028505F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>Якщо директор школи вирішить, що єдиний вступний іспит проводитися не буде, то повинна бути проведена процедура вступного провадження</w:t>
      </w:r>
      <w:r w:rsidR="0028505F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297D45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Необхідно завжди стежити за сайтом даної школи</w:t>
      </w: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6EC13C6" w14:textId="03EFFC21" w:rsidR="009746A6" w:rsidRPr="004E710E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297D45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підготовкою до вступного іспиту </w:t>
      </w:r>
      <w:r w:rsidR="005A793C" w:rsidRPr="004E71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5A793C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5, 7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5A793C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5A793C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97D45" w:rsidRPr="004E710E">
        <w:rPr>
          <w:rFonts w:ascii="Times New Roman" w:hAnsi="Times New Roman" w:cs="Times New Roman"/>
          <w:sz w:val="24"/>
          <w:szCs w:val="24"/>
          <w:lang w:val="uk-UA"/>
        </w:rPr>
        <w:t>допоможе новий</w:t>
      </w:r>
      <w:r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297D45" w:rsidRPr="004E710E">
          <w:rPr>
            <w:lang w:val="uk-UA"/>
          </w:rPr>
          <w:t xml:space="preserve"> </w:t>
        </w:r>
        <w:r w:rsidR="00297D45" w:rsidRPr="004E710E">
          <w:rPr>
            <w:rStyle w:val="Hypertextovodkaz"/>
            <w:rFonts w:ascii="Times New Roman" w:hAnsi="Times New Roman" w:cs="Times New Roman"/>
            <w:sz w:val="24"/>
            <w:szCs w:val="24"/>
            <w:lang w:val="uk-UA"/>
          </w:rPr>
          <w:t xml:space="preserve">додаток </w:t>
        </w:r>
        <w:r w:rsidRPr="004E710E">
          <w:rPr>
            <w:rStyle w:val="Hypertextovodkaz"/>
            <w:rFonts w:ascii="Times New Roman" w:hAnsi="Times New Roman" w:cs="Times New Roman"/>
            <w:sz w:val="24"/>
            <w:szCs w:val="24"/>
            <w:lang w:val="uk-UA"/>
          </w:rPr>
          <w:t>ČŠI</w:t>
        </w:r>
      </w:hyperlink>
      <w:r w:rsidRPr="004E71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BF765D" w14:textId="77777777" w:rsidR="0028505F" w:rsidRPr="004E710E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12C82B0" w14:textId="79570B19" w:rsidR="00EA015C" w:rsidRPr="004E710E" w:rsidRDefault="00297D45" w:rsidP="0084103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4E710E">
        <w:rPr>
          <w:rFonts w:ascii="Times New Roman" w:hAnsi="Times New Roman" w:cs="Times New Roman"/>
          <w:b/>
          <w:lang w:val="uk-UA"/>
        </w:rPr>
        <w:t xml:space="preserve">Шкільне харчування </w:t>
      </w:r>
      <w:r w:rsidR="00EA015C" w:rsidRPr="004E710E">
        <w:rPr>
          <w:rFonts w:ascii="Times New Roman" w:hAnsi="Times New Roman" w:cs="Times New Roman"/>
          <w:b/>
          <w:lang w:val="uk-UA"/>
        </w:rPr>
        <w:t xml:space="preserve"> </w:t>
      </w:r>
    </w:p>
    <w:p w14:paraId="739E568D" w14:textId="55687584" w:rsidR="00EA015C" w:rsidRPr="004E710E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  <w:lang w:val="uk-UA"/>
        </w:rPr>
      </w:pPr>
      <w:r w:rsidRPr="004E710E">
        <w:rPr>
          <w:rFonts w:ascii="Times New Roman" w:hAnsi="Times New Roman" w:cs="Times New Roman"/>
          <w:lang w:val="uk-UA"/>
        </w:rPr>
        <w:t xml:space="preserve">• </w:t>
      </w:r>
      <w:r w:rsidR="00297D45" w:rsidRPr="004E710E">
        <w:rPr>
          <w:rFonts w:ascii="Times New Roman" w:hAnsi="Times New Roman" w:cs="Times New Roman"/>
          <w:b/>
          <w:lang w:val="uk-UA"/>
        </w:rPr>
        <w:t>Шкільні їдальні відкриті, але тільки для учнів очної форми навчання.</w:t>
      </w:r>
      <w:r w:rsidR="008656ED" w:rsidRPr="004E710E">
        <w:rPr>
          <w:rFonts w:ascii="Times New Roman" w:hAnsi="Times New Roman" w:cs="Times New Roman"/>
          <w:lang w:val="uk-UA"/>
        </w:rPr>
        <w:t xml:space="preserve"> </w:t>
      </w:r>
      <w:r w:rsidR="00297D45" w:rsidRPr="004E710E">
        <w:rPr>
          <w:rFonts w:ascii="Times New Roman" w:hAnsi="Times New Roman" w:cs="Times New Roman"/>
          <w:lang w:val="uk-UA"/>
        </w:rPr>
        <w:t xml:space="preserve">Інші учні  можуть взяти харчування </w:t>
      </w:r>
      <w:r w:rsidR="008656ED" w:rsidRPr="004E710E">
        <w:rPr>
          <w:rFonts w:ascii="Times New Roman" w:hAnsi="Times New Roman" w:cs="Times New Roman"/>
          <w:lang w:val="uk-UA"/>
        </w:rPr>
        <w:t xml:space="preserve"> </w:t>
      </w:r>
      <w:r w:rsidR="00297D45" w:rsidRPr="004E710E">
        <w:rPr>
          <w:rFonts w:ascii="Times New Roman" w:hAnsi="Times New Roman" w:cs="Times New Roman"/>
          <w:lang w:val="uk-UA"/>
        </w:rPr>
        <w:t>у вік</w:t>
      </w:r>
      <w:r w:rsidR="00F948E6" w:rsidRPr="004E710E">
        <w:rPr>
          <w:rFonts w:ascii="Times New Roman" w:hAnsi="Times New Roman" w:cs="Times New Roman"/>
          <w:lang w:val="uk-UA"/>
        </w:rPr>
        <w:t>онці видачі.</w:t>
      </w:r>
      <w:r w:rsidRPr="004E710E">
        <w:rPr>
          <w:rFonts w:ascii="Times New Roman" w:hAnsi="Times New Roman" w:cs="Times New Roman"/>
          <w:lang w:val="uk-UA"/>
        </w:rPr>
        <w:t xml:space="preserve"> </w:t>
      </w:r>
    </w:p>
    <w:p w14:paraId="1C6B5D68" w14:textId="031793B2" w:rsidR="00EA015C" w:rsidRPr="004E710E" w:rsidRDefault="00EA015C" w:rsidP="00297D45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lang w:val="uk-UA"/>
        </w:rPr>
      </w:pPr>
      <w:r w:rsidRPr="004E710E">
        <w:rPr>
          <w:rFonts w:ascii="Times New Roman" w:hAnsi="Times New Roman" w:cs="Times New Roman"/>
          <w:lang w:val="uk-UA"/>
        </w:rPr>
        <w:t xml:space="preserve">• </w:t>
      </w:r>
      <w:r w:rsidR="00297D45" w:rsidRPr="004E710E">
        <w:rPr>
          <w:rFonts w:ascii="Times New Roman" w:hAnsi="Times New Roman" w:cs="Times New Roman"/>
          <w:lang w:val="uk-UA"/>
        </w:rPr>
        <w:t>Учні мають право на субсидований обід під час обов'язкового дистанційного навчання</w:t>
      </w:r>
      <w:r w:rsidRPr="004E710E">
        <w:rPr>
          <w:rFonts w:ascii="Times New Roman" w:hAnsi="Times New Roman" w:cs="Times New Roman"/>
          <w:lang w:val="uk-UA"/>
        </w:rPr>
        <w:t xml:space="preserve">. </w:t>
      </w:r>
      <w:r w:rsidR="00297D45" w:rsidRPr="004E710E">
        <w:rPr>
          <w:rFonts w:ascii="Times New Roman" w:hAnsi="Times New Roman" w:cs="Times New Roman"/>
          <w:lang w:val="uk-UA"/>
        </w:rPr>
        <w:t xml:space="preserve"> </w:t>
      </w:r>
    </w:p>
    <w:p w14:paraId="5DEB0DC3" w14:textId="33E9CEE0" w:rsidR="00EA015C" w:rsidRPr="004E710E" w:rsidRDefault="00EA015C" w:rsidP="0084103B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4E710E">
        <w:rPr>
          <w:rFonts w:ascii="Times New Roman" w:hAnsi="Times New Roman" w:cs="Times New Roman"/>
          <w:lang w:val="uk-UA"/>
        </w:rPr>
        <w:t xml:space="preserve">• </w:t>
      </w:r>
      <w:r w:rsidR="00297D45" w:rsidRPr="004E710E">
        <w:rPr>
          <w:rFonts w:ascii="Times New Roman" w:hAnsi="Times New Roman" w:cs="Times New Roman"/>
          <w:lang w:val="uk-UA"/>
        </w:rPr>
        <w:t>Учні та персонал зобов'язані носити маски в шкільній їдальні, крім як під час їжі</w:t>
      </w:r>
      <w:r w:rsidRPr="004E710E">
        <w:rPr>
          <w:rFonts w:ascii="Times New Roman" w:hAnsi="Times New Roman" w:cs="Times New Roman"/>
          <w:lang w:val="uk-UA"/>
        </w:rPr>
        <w:t xml:space="preserve">. </w:t>
      </w:r>
    </w:p>
    <w:p w14:paraId="1D7BC769" w14:textId="77777777" w:rsidR="001A0E92" w:rsidRPr="004E710E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</w:p>
    <w:p w14:paraId="309DCB41" w14:textId="1C67C930" w:rsidR="008A7C81" w:rsidRPr="004E710E" w:rsidRDefault="00F948E6" w:rsidP="0084103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4E710E">
        <w:rPr>
          <w:rFonts w:ascii="Times New Roman" w:hAnsi="Times New Roman" w:cs="Times New Roman"/>
          <w:b/>
          <w:lang w:val="uk-UA"/>
        </w:rPr>
        <w:t>Середні школи</w:t>
      </w:r>
    </w:p>
    <w:p w14:paraId="308B5AB9" w14:textId="7CE3B97A" w:rsidR="008A7C81" w:rsidRPr="004E710E" w:rsidRDefault="00F948E6" w:rsidP="0084103B">
      <w:pPr>
        <w:pStyle w:val="Default"/>
        <w:spacing w:after="11"/>
        <w:jc w:val="both"/>
        <w:rPr>
          <w:rFonts w:ascii="Times New Roman" w:hAnsi="Times New Roman" w:cs="Times New Roman"/>
          <w:b/>
          <w:lang w:val="uk-UA"/>
        </w:rPr>
      </w:pPr>
      <w:r w:rsidRPr="004E710E">
        <w:rPr>
          <w:rFonts w:ascii="Times New Roman" w:hAnsi="Times New Roman" w:cs="Times New Roman"/>
          <w:b/>
          <w:lang w:val="uk-UA"/>
        </w:rPr>
        <w:t>Навчання в середніх шк</w:t>
      </w:r>
      <w:r w:rsidR="00D93107">
        <w:rPr>
          <w:rFonts w:ascii="Times New Roman" w:hAnsi="Times New Roman" w:cs="Times New Roman"/>
          <w:b/>
          <w:lang w:val="uk-UA"/>
        </w:rPr>
        <w:t>олах і консерваторіях ведеться д</w:t>
      </w:r>
      <w:r w:rsidRPr="004E710E">
        <w:rPr>
          <w:rFonts w:ascii="Times New Roman" w:hAnsi="Times New Roman" w:cs="Times New Roman"/>
          <w:b/>
          <w:lang w:val="uk-UA"/>
        </w:rPr>
        <w:t>истанційно</w:t>
      </w:r>
      <w:r w:rsidR="008A7C81" w:rsidRPr="004E710E">
        <w:rPr>
          <w:rFonts w:ascii="Times New Roman" w:hAnsi="Times New Roman" w:cs="Times New Roman"/>
          <w:b/>
          <w:lang w:val="uk-UA"/>
        </w:rPr>
        <w:t xml:space="preserve">. </w:t>
      </w:r>
    </w:p>
    <w:p w14:paraId="6D244A70" w14:textId="465A7C57" w:rsidR="009746A6" w:rsidRPr="004E710E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Допускається проведення </w:t>
      </w:r>
      <w:r w:rsidR="00D93107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вступних</w:t>
      </w:r>
      <w:bookmarkStart w:id="0" w:name="_GoBack"/>
      <w:bookmarkEnd w:id="0"/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іспитів, випускних іспитів,</w:t>
      </w:r>
      <w:r w:rsidR="008A7C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державних іспитів</w:t>
      </w:r>
      <w:r w:rsidR="008A7C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абсолюторіїв</w:t>
      </w:r>
      <w:proofErr w:type="spellEnd"/>
      <w:r w:rsidR="008A7C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міжнародно визнаних іспитів</w:t>
      </w:r>
      <w:r w:rsidR="0084103B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Правила регулюються правилами проведення відповідних іспитів та чинними надзвичайними заходами</w:t>
      </w:r>
      <w:r w:rsidR="005A793C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448A5B9" w14:textId="2BD72D2D" w:rsidR="00EA015C" w:rsidRPr="004E710E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• </w:t>
      </w:r>
      <w:r w:rsidR="00F948E6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Державні випускні іспити</w:t>
      </w:r>
      <w:r w:rsidR="00583881" w:rsidRPr="004E71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цього року пройдуть без творів з літератури, а час на дидактичні тести з мов та математики буде продовжено</w:t>
      </w:r>
      <w:r w:rsidR="005838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Усні іспити залишаються обов'язковими для всіх</w:t>
      </w:r>
      <w:r w:rsidR="005838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28505F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профільній шкільній частині іспиту директорам дозволяється коригувати його форму відповідно до ситуації в конкретній школі</w:t>
      </w:r>
      <w:r w:rsidR="0028505F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Тому необхідно завжди стежити за сайтом відповідної школи</w:t>
      </w:r>
      <w:r w:rsidR="0028505F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2817A0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8E6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актуальною інформацією про загальні антикризові заходи можна ознайомитися на веб-сайті</w:t>
      </w:r>
      <w:r w:rsidR="005838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10" w:history="1">
        <w:r w:rsidR="00583881" w:rsidRPr="004E710E">
          <w:rPr>
            <w:rStyle w:val="Hypertextovodkaz"/>
            <w:rFonts w:ascii="Times New Roman" w:hAnsi="Times New Roman" w:cs="Times New Roman"/>
            <w:sz w:val="24"/>
            <w:szCs w:val="24"/>
            <w:lang w:val="uk-UA"/>
          </w:rPr>
          <w:t>MŠMT</w:t>
        </w:r>
      </w:hyperlink>
      <w:r w:rsidR="00583881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20A6794" w14:textId="0838A24E" w:rsidR="005A793C" w:rsidRPr="004E710E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4E710E" w:rsidRPr="004E710E">
          <w:rPr>
            <w:lang w:val="uk-UA"/>
          </w:rPr>
          <w:t xml:space="preserve"> </w:t>
        </w:r>
        <w:r w:rsidR="004E710E" w:rsidRPr="004E710E">
          <w:rPr>
            <w:rStyle w:val="Hypertextovodkaz"/>
            <w:rFonts w:ascii="Times New Roman" w:hAnsi="Times New Roman" w:cs="Times New Roman"/>
            <w:sz w:val="24"/>
            <w:szCs w:val="24"/>
            <w:lang w:val="uk-UA"/>
          </w:rPr>
          <w:t xml:space="preserve">Додаток </w:t>
        </w:r>
        <w:r w:rsidRPr="004E710E">
          <w:rPr>
            <w:rStyle w:val="Hypertextovodkaz"/>
            <w:rFonts w:ascii="Times New Roman" w:hAnsi="Times New Roman" w:cs="Times New Roman"/>
            <w:sz w:val="24"/>
            <w:szCs w:val="24"/>
            <w:lang w:val="uk-UA"/>
          </w:rPr>
          <w:t>ČŠI</w:t>
        </w:r>
      </w:hyperlink>
      <w:r w:rsidR="004E710E" w:rsidRPr="004E710E">
        <w:rPr>
          <w:rFonts w:ascii="Times New Roman" w:hAnsi="Times New Roman" w:cs="Times New Roman"/>
          <w:sz w:val="24"/>
          <w:szCs w:val="24"/>
          <w:lang w:val="uk-UA"/>
        </w:rPr>
        <w:t xml:space="preserve"> допоможе вам підготуватися до державного випускного іспиту.</w:t>
      </w:r>
    </w:p>
    <w:p w14:paraId="5401E7D8" w14:textId="57C01310" w:rsidR="00E16FD5" w:rsidRPr="00F948E6" w:rsidRDefault="004E710E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Розроблено в</w:t>
      </w:r>
      <w:r w:rsidR="00E16FD5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 NPI </w:t>
      </w: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ЧР</w:t>
      </w:r>
      <w:r w:rsidR="00E16FD5"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>, 29. 1. 2021</w:t>
      </w:r>
      <w:r w:rsidRPr="004E71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F948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E16FD5" w:rsidRPr="00F9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2"/>
    <w:rsid w:val="00067B7F"/>
    <w:rsid w:val="000D6A2F"/>
    <w:rsid w:val="000F2CF5"/>
    <w:rsid w:val="0018571D"/>
    <w:rsid w:val="001A0E92"/>
    <w:rsid w:val="001E785C"/>
    <w:rsid w:val="00227E92"/>
    <w:rsid w:val="002817A0"/>
    <w:rsid w:val="0028505F"/>
    <w:rsid w:val="00297D45"/>
    <w:rsid w:val="00334BAC"/>
    <w:rsid w:val="003671F9"/>
    <w:rsid w:val="004A5D39"/>
    <w:rsid w:val="004D6352"/>
    <w:rsid w:val="004E710E"/>
    <w:rsid w:val="004F0128"/>
    <w:rsid w:val="00583881"/>
    <w:rsid w:val="00595F88"/>
    <w:rsid w:val="005A793C"/>
    <w:rsid w:val="005B5D96"/>
    <w:rsid w:val="005C424B"/>
    <w:rsid w:val="006C3E76"/>
    <w:rsid w:val="00784DCE"/>
    <w:rsid w:val="007F59C5"/>
    <w:rsid w:val="00814C7D"/>
    <w:rsid w:val="0084103B"/>
    <w:rsid w:val="008656ED"/>
    <w:rsid w:val="008A7C81"/>
    <w:rsid w:val="009746A6"/>
    <w:rsid w:val="00A8118B"/>
    <w:rsid w:val="00A95071"/>
    <w:rsid w:val="00B54D75"/>
    <w:rsid w:val="00C600E2"/>
    <w:rsid w:val="00D93107"/>
    <w:rsid w:val="00DF3DC0"/>
    <w:rsid w:val="00E160BB"/>
    <w:rsid w:val="00E16FD5"/>
    <w:rsid w:val="00E524FF"/>
    <w:rsid w:val="00EA00D3"/>
    <w:rsid w:val="00EA015C"/>
    <w:rsid w:val="00EE63D8"/>
    <w:rsid w:val="00F948E6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msmt.cz/aplikace-csi-pomuze-pri-priprave-na-prijimaci-a-maturitn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smt.cz/ministerstvo/novinar/msmt-predstavilo-detaily-k-maturitam-a-zaverecnym-zkousk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mt.cz/aplikace-csi-pomuze-pri-priprave-na-prijimaci-a-maturit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430</Words>
  <Characters>2646</Characters>
  <Application>Microsoft Office Word</Application>
  <DocSecurity>0</DocSecurity>
  <Lines>57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Jelena</cp:lastModifiedBy>
  <cp:revision>5</cp:revision>
  <dcterms:created xsi:type="dcterms:W3CDTF">2021-01-29T15:31:00Z</dcterms:created>
  <dcterms:modified xsi:type="dcterms:W3CDTF">2021-02-03T09:13:00Z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