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FF004" w14:textId="77777777" w:rsidR="00206AEC" w:rsidRPr="00F17608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ru-RU"/>
        </w:rPr>
      </w:pPr>
      <w:r w:rsidRPr="00F17608">
        <w:rPr>
          <w:b/>
          <w:color w:val="000000"/>
          <w:sz w:val="24"/>
          <w:szCs w:val="24"/>
          <w:lang w:val="ru-RU"/>
        </w:rPr>
        <w:t xml:space="preserve">I. 6  </w:t>
      </w:r>
      <w:r w:rsidR="00083E14" w:rsidRPr="00F17608">
        <w:rPr>
          <w:b/>
          <w:color w:val="000000"/>
          <w:sz w:val="24"/>
          <w:szCs w:val="24"/>
          <w:lang w:val="ru-RU"/>
        </w:rPr>
        <w:t>И</w:t>
      </w:r>
      <w:r w:rsidR="003C267C" w:rsidRPr="00F17608">
        <w:rPr>
          <w:b/>
          <w:color w:val="000000"/>
          <w:sz w:val="24"/>
          <w:szCs w:val="24"/>
          <w:lang w:val="ru-RU"/>
        </w:rPr>
        <w:t>нформация, которую В</w:t>
      </w:r>
      <w:r w:rsidR="00083E14" w:rsidRPr="00F17608">
        <w:rPr>
          <w:b/>
          <w:color w:val="000000"/>
          <w:sz w:val="24"/>
          <w:szCs w:val="24"/>
          <w:lang w:val="ru-RU"/>
        </w:rPr>
        <w:t>ы можете передать законным представителям учащихся без знания чешского языка</w:t>
      </w:r>
      <w:r w:rsidRPr="00F17608">
        <w:rPr>
          <w:b/>
          <w:color w:val="000000"/>
          <w:sz w:val="24"/>
          <w:szCs w:val="24"/>
          <w:lang w:val="ru-RU"/>
        </w:rPr>
        <w:t>.</w:t>
      </w:r>
    </w:p>
    <w:p w14:paraId="7777A623" w14:textId="6618A640" w:rsidR="00206AEC" w:rsidRPr="00883070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F17608">
        <w:rPr>
          <w:b/>
          <w:color w:val="000000"/>
          <w:sz w:val="24"/>
          <w:szCs w:val="24"/>
          <w:lang w:val="ru-RU"/>
        </w:rPr>
        <w:t>(</w:t>
      </w:r>
      <w:r w:rsidR="003C267C" w:rsidRPr="00F17608">
        <w:rPr>
          <w:b/>
          <w:color w:val="000000"/>
          <w:sz w:val="24"/>
          <w:szCs w:val="24"/>
          <w:lang w:val="ru-RU"/>
        </w:rPr>
        <w:t>доступно в версиях на иностранных языках на</w:t>
      </w:r>
      <w:r w:rsidRPr="00F17608">
        <w:rPr>
          <w:b/>
          <w:color w:val="000000"/>
          <w:sz w:val="24"/>
          <w:szCs w:val="24"/>
          <w:lang w:val="ru-RU"/>
        </w:rPr>
        <w:t xml:space="preserve"> </w:t>
      </w:r>
      <w:hyperlink r:id="rId10">
        <w:r w:rsidRPr="00F17608">
          <w:rPr>
            <w:b/>
            <w:color w:val="0563C1"/>
            <w:sz w:val="24"/>
            <w:szCs w:val="24"/>
            <w:u w:val="single"/>
            <w:lang w:val="ru-RU"/>
          </w:rPr>
          <w:t>https://cizinci.npi.cz</w:t>
        </w:r>
      </w:hyperlink>
      <w:r w:rsidRPr="00F17608">
        <w:rPr>
          <w:b/>
          <w:color w:val="000000"/>
          <w:lang w:val="ru-RU"/>
        </w:rPr>
        <w:t xml:space="preserve"> </w:t>
      </w:r>
      <w:r w:rsidRPr="00F17608">
        <w:rPr>
          <w:b/>
          <w:color w:val="000000"/>
          <w:sz w:val="24"/>
          <w:szCs w:val="24"/>
          <w:lang w:val="ru-RU"/>
        </w:rPr>
        <w:t>)</w:t>
      </w:r>
      <w:r w:rsidR="00883070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442D8101" w14:textId="77777777" w:rsidR="00206AEC" w:rsidRPr="00F17608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ru-RU"/>
        </w:rPr>
      </w:pPr>
    </w:p>
    <w:p w14:paraId="20BAD99C" w14:textId="77777777" w:rsidR="00206AEC" w:rsidRPr="00F17608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ru-RU"/>
        </w:rPr>
      </w:pPr>
    </w:p>
    <w:p w14:paraId="3B3AEBC5" w14:textId="77777777" w:rsidR="00206AEC" w:rsidRPr="00F17608" w:rsidRDefault="003C267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ru-RU"/>
        </w:rPr>
      </w:pPr>
      <w:r w:rsidRPr="00F17608">
        <w:rPr>
          <w:b/>
          <w:color w:val="000000"/>
          <w:sz w:val="24"/>
          <w:szCs w:val="24"/>
          <w:lang w:val="ru-RU"/>
        </w:rPr>
        <w:t>СДЕЛАЙТЕ ТАК, ЧТОБЫ ВАШИМ ДЕТЯМ БЫЛО ЛЕГЧЕ ИНТЕГРИРОВАТЬСЯ В ШКОЛУ</w:t>
      </w:r>
    </w:p>
    <w:p w14:paraId="5E73C3F3" w14:textId="77777777" w:rsidR="00206AEC" w:rsidRPr="00F17608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ru-RU"/>
        </w:rPr>
      </w:pPr>
    </w:p>
    <w:p w14:paraId="1A3123E3" w14:textId="77777777" w:rsidR="00206AEC" w:rsidRPr="00F17608" w:rsidRDefault="00083E14" w:rsidP="00083E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ru-RU"/>
        </w:rPr>
      </w:pPr>
      <w:r w:rsidRPr="00F17608">
        <w:rPr>
          <w:b/>
          <w:color w:val="000000"/>
          <w:sz w:val="24"/>
          <w:szCs w:val="24"/>
          <w:lang w:val="ru-RU"/>
        </w:rPr>
        <w:t>Личная информация</w:t>
      </w:r>
    </w:p>
    <w:p w14:paraId="6A3A7070" w14:textId="77777777" w:rsidR="00206AEC" w:rsidRPr="00F17608" w:rsidRDefault="00083E14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>Во время вступительной беседы, пожал</w:t>
      </w:r>
      <w:bookmarkStart w:id="0" w:name="_GoBack"/>
      <w:bookmarkEnd w:id="0"/>
      <w:r w:rsidRPr="00F17608">
        <w:rPr>
          <w:color w:val="000000"/>
          <w:sz w:val="24"/>
          <w:szCs w:val="24"/>
          <w:lang w:val="ru-RU"/>
        </w:rPr>
        <w:t>уйста, предоставьте школе как можно больше информации о себе и своем ребенке</w:t>
      </w:r>
      <w:r w:rsidR="00206AEC" w:rsidRPr="00F17608">
        <w:rPr>
          <w:color w:val="000000"/>
          <w:sz w:val="24"/>
          <w:szCs w:val="24"/>
          <w:lang w:val="ru-RU"/>
        </w:rPr>
        <w:t xml:space="preserve">. </w:t>
      </w:r>
      <w:r w:rsidRPr="00F17608">
        <w:rPr>
          <w:color w:val="000000"/>
          <w:sz w:val="24"/>
          <w:szCs w:val="24"/>
          <w:lang w:val="ru-RU"/>
        </w:rPr>
        <w:t>Эта информация предназначена только для школьного использования и не будет передана другим лицам</w:t>
      </w:r>
      <w:r w:rsidR="00206AEC" w:rsidRPr="00F17608">
        <w:rPr>
          <w:color w:val="000000"/>
          <w:sz w:val="24"/>
          <w:szCs w:val="24"/>
          <w:lang w:val="ru-RU"/>
        </w:rPr>
        <w:t xml:space="preserve">. </w:t>
      </w:r>
      <w:r w:rsidRPr="00F17608">
        <w:rPr>
          <w:color w:val="000000"/>
          <w:sz w:val="24"/>
          <w:szCs w:val="24"/>
          <w:lang w:val="ru-RU"/>
        </w:rPr>
        <w:t xml:space="preserve">Она поможет учителям установить контакт с Вашим ребенком, лучше понять его и помочь ему в </w:t>
      </w:r>
      <w:r w:rsidR="00206AEC" w:rsidRPr="00F17608">
        <w:rPr>
          <w:color w:val="000000"/>
          <w:sz w:val="24"/>
          <w:szCs w:val="24"/>
          <w:lang w:val="ru-RU"/>
        </w:rPr>
        <w:t xml:space="preserve"> </w:t>
      </w:r>
      <w:r w:rsidRPr="00F17608">
        <w:rPr>
          <w:color w:val="000000"/>
          <w:sz w:val="24"/>
          <w:szCs w:val="24"/>
          <w:lang w:val="ru-RU"/>
        </w:rPr>
        <w:t>обучении</w:t>
      </w:r>
      <w:r w:rsidR="00206AEC" w:rsidRPr="00F17608">
        <w:rPr>
          <w:color w:val="000000"/>
          <w:sz w:val="24"/>
          <w:szCs w:val="24"/>
          <w:lang w:val="ru-RU"/>
        </w:rPr>
        <w:t xml:space="preserve">. </w:t>
      </w:r>
    </w:p>
    <w:p w14:paraId="5EF862A2" w14:textId="77777777" w:rsidR="00206AEC" w:rsidRPr="00F17608" w:rsidRDefault="003C267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ru-RU"/>
        </w:rPr>
      </w:pPr>
      <w:r w:rsidRPr="00F17608">
        <w:rPr>
          <w:b/>
          <w:color w:val="000000"/>
          <w:sz w:val="24"/>
          <w:szCs w:val="24"/>
          <w:lang w:val="ru-RU"/>
        </w:rPr>
        <w:t>Предоставьте школе следующую информацию</w:t>
      </w:r>
      <w:r w:rsidR="00206AEC" w:rsidRPr="00F17608">
        <w:rPr>
          <w:b/>
          <w:color w:val="000000"/>
          <w:sz w:val="24"/>
          <w:szCs w:val="24"/>
          <w:lang w:val="ru-RU"/>
        </w:rPr>
        <w:t>:</w:t>
      </w:r>
    </w:p>
    <w:p w14:paraId="79ECDAE8" w14:textId="77777777" w:rsidR="00206AEC" w:rsidRPr="00F17608" w:rsidRDefault="003C267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>Как пишется и произносится имя Вашего ребенка, как Вы называете его дома</w:t>
      </w:r>
      <w:r w:rsidR="00206AEC" w:rsidRPr="00F17608">
        <w:rPr>
          <w:color w:val="000000"/>
          <w:sz w:val="24"/>
          <w:szCs w:val="24"/>
          <w:lang w:val="ru-RU"/>
        </w:rPr>
        <w:t>.</w:t>
      </w:r>
    </w:p>
    <w:p w14:paraId="0E96F25E" w14:textId="77777777" w:rsidR="00206AEC" w:rsidRPr="00F17608" w:rsidRDefault="003C267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>Страна происхождения</w:t>
      </w:r>
    </w:p>
    <w:p w14:paraId="4FDCABD5" w14:textId="77777777" w:rsidR="003C267C" w:rsidRPr="00F17608" w:rsidRDefault="003C267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 xml:space="preserve">Вид </w:t>
      </w:r>
      <w:r w:rsidR="00F17608" w:rsidRPr="00F17608">
        <w:rPr>
          <w:color w:val="000000"/>
          <w:sz w:val="24"/>
          <w:szCs w:val="24"/>
          <w:lang w:val="ru-RU"/>
        </w:rPr>
        <w:t>пребывания</w:t>
      </w:r>
      <w:r w:rsidRPr="00F17608">
        <w:rPr>
          <w:color w:val="000000"/>
          <w:sz w:val="24"/>
          <w:szCs w:val="24"/>
          <w:lang w:val="ru-RU"/>
        </w:rPr>
        <w:t xml:space="preserve"> в ЧР </w:t>
      </w:r>
    </w:p>
    <w:p w14:paraId="5FB8E03F" w14:textId="77777777" w:rsidR="00206AEC" w:rsidRPr="00F17608" w:rsidRDefault="003C267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>Причина пребывания в ЧР</w:t>
      </w:r>
    </w:p>
    <w:p w14:paraId="527FB0DE" w14:textId="77777777" w:rsidR="00206AEC" w:rsidRPr="00F17608" w:rsidRDefault="003C267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>Адрес и контактные данные лица, которое будет общаться со школой, а также предпочтительный способ связи</w:t>
      </w:r>
    </w:p>
    <w:p w14:paraId="07B128A4" w14:textId="77777777" w:rsidR="00206AEC" w:rsidRPr="00F17608" w:rsidRDefault="003C267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>Место Вашей работы в ЧР</w:t>
      </w:r>
    </w:p>
    <w:p w14:paraId="3270D5F3" w14:textId="77777777" w:rsidR="00206AEC" w:rsidRPr="00F17608" w:rsidRDefault="00F17608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Как проходило обучение Вашего ребенка до сих пор</w:t>
      </w:r>
    </w:p>
    <w:p w14:paraId="2DCC91DC" w14:textId="77777777" w:rsidR="00206AEC" w:rsidRPr="00F17608" w:rsidRDefault="003C267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>Обстоятельства, влияющие на образование Вашего ребенка (одаренность, ограничения</w:t>
      </w:r>
      <w:r w:rsidR="00206AEC" w:rsidRPr="00F17608">
        <w:rPr>
          <w:color w:val="000000"/>
          <w:sz w:val="24"/>
          <w:szCs w:val="24"/>
          <w:lang w:val="ru-RU"/>
        </w:rPr>
        <w:t>)</w:t>
      </w:r>
    </w:p>
    <w:p w14:paraId="1C0482CF" w14:textId="77777777" w:rsidR="00206AEC" w:rsidRPr="00F17608" w:rsidRDefault="003C267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 xml:space="preserve">Состояние здоровья </w:t>
      </w:r>
    </w:p>
    <w:p w14:paraId="741B0986" w14:textId="77777777" w:rsidR="00206AEC" w:rsidRPr="00F17608" w:rsidRDefault="003C267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 xml:space="preserve">Пищевые привычки </w:t>
      </w:r>
    </w:p>
    <w:p w14:paraId="4C496113" w14:textId="77777777" w:rsidR="00206AEC" w:rsidRPr="00F17608" w:rsidRDefault="003C267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 xml:space="preserve">Хобби и интересы </w:t>
      </w:r>
    </w:p>
    <w:p w14:paraId="361DF86F" w14:textId="77777777" w:rsidR="00206AEC" w:rsidRPr="00F17608" w:rsidRDefault="00206AE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36D08EB2" w14:textId="77777777" w:rsidR="00206AEC" w:rsidRPr="00F17608" w:rsidRDefault="003C267C" w:rsidP="00632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ru-RU"/>
        </w:rPr>
      </w:pPr>
      <w:r w:rsidRPr="00F17608">
        <w:rPr>
          <w:b/>
          <w:color w:val="000000"/>
          <w:sz w:val="24"/>
          <w:szCs w:val="24"/>
          <w:lang w:val="ru-RU"/>
        </w:rPr>
        <w:t>Осмотр школы</w:t>
      </w:r>
    </w:p>
    <w:p w14:paraId="79FF0A5E" w14:textId="77777777" w:rsidR="00206AEC" w:rsidRPr="00F17608" w:rsidRDefault="003C267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>Поговорите с ребенком о новой школе</w:t>
      </w:r>
      <w:r w:rsidR="00206AEC" w:rsidRPr="00F17608">
        <w:rPr>
          <w:color w:val="000000"/>
          <w:sz w:val="24"/>
          <w:szCs w:val="24"/>
          <w:lang w:val="ru-RU"/>
        </w:rPr>
        <w:t xml:space="preserve">. </w:t>
      </w:r>
      <w:r w:rsidRPr="00F17608">
        <w:rPr>
          <w:color w:val="000000"/>
          <w:sz w:val="24"/>
          <w:szCs w:val="24"/>
          <w:lang w:val="ru-RU"/>
        </w:rPr>
        <w:t>Интересуйтесь его чувствами</w:t>
      </w:r>
      <w:r w:rsidR="00206AEC" w:rsidRPr="00F17608">
        <w:rPr>
          <w:color w:val="000000"/>
          <w:sz w:val="24"/>
          <w:szCs w:val="24"/>
          <w:lang w:val="ru-RU"/>
        </w:rPr>
        <w:t xml:space="preserve"> – </w:t>
      </w:r>
      <w:r w:rsidRPr="00F17608">
        <w:rPr>
          <w:color w:val="000000"/>
          <w:sz w:val="24"/>
          <w:szCs w:val="24"/>
          <w:lang w:val="ru-RU"/>
        </w:rPr>
        <w:t>страхами, опасениями</w:t>
      </w:r>
      <w:r w:rsidR="00206AEC" w:rsidRPr="00F17608">
        <w:rPr>
          <w:color w:val="000000"/>
          <w:sz w:val="24"/>
          <w:szCs w:val="24"/>
          <w:lang w:val="ru-RU"/>
        </w:rPr>
        <w:t xml:space="preserve">. </w:t>
      </w:r>
    </w:p>
    <w:p w14:paraId="483DB1D5" w14:textId="77777777" w:rsidR="00206AEC" w:rsidRPr="00F17608" w:rsidRDefault="003C267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>Пройдите школу со своим ребенком</w:t>
      </w:r>
      <w:r w:rsidR="00206AEC" w:rsidRPr="00F17608">
        <w:rPr>
          <w:color w:val="000000"/>
          <w:sz w:val="24"/>
          <w:szCs w:val="24"/>
          <w:lang w:val="ru-RU"/>
        </w:rPr>
        <w:t xml:space="preserve">, </w:t>
      </w:r>
      <w:r w:rsidRPr="00F17608">
        <w:rPr>
          <w:color w:val="000000"/>
          <w:sz w:val="24"/>
          <w:szCs w:val="24"/>
          <w:lang w:val="ru-RU"/>
        </w:rPr>
        <w:t>изучите</w:t>
      </w:r>
      <w:r w:rsidR="00206AEC" w:rsidRPr="00F17608">
        <w:rPr>
          <w:color w:val="000000"/>
          <w:sz w:val="24"/>
          <w:szCs w:val="24"/>
          <w:lang w:val="ru-RU"/>
        </w:rPr>
        <w:t xml:space="preserve"> </w:t>
      </w:r>
      <w:r w:rsidRPr="00F17608">
        <w:rPr>
          <w:color w:val="000000"/>
          <w:sz w:val="24"/>
          <w:szCs w:val="24"/>
          <w:lang w:val="ru-RU"/>
        </w:rPr>
        <w:t>вместе с ним все материалы, которые Вы получили из школы</w:t>
      </w:r>
      <w:r w:rsidR="00206AEC" w:rsidRPr="00F17608">
        <w:rPr>
          <w:color w:val="000000"/>
          <w:sz w:val="24"/>
          <w:szCs w:val="24"/>
          <w:lang w:val="ru-RU"/>
        </w:rPr>
        <w:t xml:space="preserve">. </w:t>
      </w:r>
    </w:p>
    <w:p w14:paraId="01DC119F" w14:textId="77777777" w:rsidR="00206AEC" w:rsidRPr="00F17608" w:rsidRDefault="00206AE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729CC10C" w14:textId="77777777" w:rsidR="00206AEC" w:rsidRPr="00F17608" w:rsidRDefault="00206AEC" w:rsidP="00632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ru-RU"/>
        </w:rPr>
      </w:pPr>
      <w:r w:rsidRPr="00F17608">
        <w:rPr>
          <w:b/>
          <w:color w:val="000000"/>
          <w:sz w:val="24"/>
          <w:szCs w:val="24"/>
          <w:lang w:val="ru-RU"/>
        </w:rPr>
        <w:t xml:space="preserve"> </w:t>
      </w:r>
      <w:r w:rsidR="00D179D1" w:rsidRPr="00F17608">
        <w:rPr>
          <w:b/>
          <w:color w:val="000000"/>
          <w:sz w:val="24"/>
          <w:szCs w:val="24"/>
          <w:lang w:val="ru-RU"/>
        </w:rPr>
        <w:t xml:space="preserve">Поддержка </w:t>
      </w:r>
      <w:r w:rsidRPr="00F17608">
        <w:rPr>
          <w:b/>
          <w:color w:val="000000"/>
          <w:sz w:val="24"/>
          <w:szCs w:val="24"/>
          <w:lang w:val="ru-RU"/>
        </w:rPr>
        <w:t>„</w:t>
      </w:r>
      <w:r w:rsidR="00D179D1" w:rsidRPr="00F17608">
        <w:rPr>
          <w:b/>
          <w:color w:val="000000"/>
          <w:sz w:val="24"/>
          <w:szCs w:val="24"/>
          <w:lang w:val="ru-RU"/>
        </w:rPr>
        <w:t>гидов</w:t>
      </w:r>
      <w:r w:rsidRPr="00F17608">
        <w:rPr>
          <w:b/>
          <w:color w:val="000000"/>
          <w:sz w:val="24"/>
          <w:szCs w:val="24"/>
          <w:lang w:val="ru-RU"/>
        </w:rPr>
        <w:t>“</w:t>
      </w:r>
    </w:p>
    <w:p w14:paraId="02A6E3B9" w14:textId="77777777" w:rsidR="00206AEC" w:rsidRPr="00F17608" w:rsidRDefault="00D179D1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 xml:space="preserve">Во многих школах новичкам помогают так называемые </w:t>
      </w:r>
      <w:r w:rsidR="00206AEC" w:rsidRPr="00F17608">
        <w:rPr>
          <w:color w:val="000000"/>
          <w:sz w:val="24"/>
          <w:szCs w:val="24"/>
          <w:lang w:val="ru-RU"/>
        </w:rPr>
        <w:t>„</w:t>
      </w:r>
      <w:r w:rsidRPr="00F17608">
        <w:rPr>
          <w:color w:val="000000"/>
          <w:sz w:val="24"/>
          <w:szCs w:val="24"/>
          <w:lang w:val="ru-RU"/>
        </w:rPr>
        <w:t>гиды</w:t>
      </w:r>
      <w:r w:rsidR="00206AEC" w:rsidRPr="00F17608">
        <w:rPr>
          <w:color w:val="000000"/>
          <w:sz w:val="24"/>
          <w:szCs w:val="24"/>
          <w:lang w:val="ru-RU"/>
        </w:rPr>
        <w:t xml:space="preserve">“. </w:t>
      </w:r>
      <w:r w:rsidRPr="00F17608">
        <w:rPr>
          <w:color w:val="000000"/>
          <w:sz w:val="24"/>
          <w:szCs w:val="24"/>
          <w:lang w:val="ru-RU"/>
        </w:rPr>
        <w:t>Вашему ребенку будет назначен одноклассник, который будет заботиться о нем во время занятий и на переменах</w:t>
      </w:r>
      <w:r w:rsidR="00206AEC" w:rsidRPr="00F17608">
        <w:rPr>
          <w:color w:val="000000"/>
          <w:sz w:val="24"/>
          <w:szCs w:val="24"/>
          <w:lang w:val="ru-RU"/>
        </w:rPr>
        <w:t xml:space="preserve">. </w:t>
      </w:r>
      <w:r w:rsidRPr="00F17608">
        <w:rPr>
          <w:color w:val="000000"/>
          <w:sz w:val="24"/>
          <w:szCs w:val="24"/>
          <w:lang w:val="ru-RU"/>
        </w:rPr>
        <w:t>Спросите ребенка, помогает ли ему кто-нибудь и как его зовут</w:t>
      </w:r>
      <w:r w:rsidR="00206AEC" w:rsidRPr="00F17608">
        <w:rPr>
          <w:color w:val="000000"/>
          <w:sz w:val="24"/>
          <w:szCs w:val="24"/>
          <w:lang w:val="ru-RU"/>
        </w:rPr>
        <w:t xml:space="preserve">. </w:t>
      </w:r>
    </w:p>
    <w:p w14:paraId="577AEC13" w14:textId="77777777" w:rsidR="00206AEC" w:rsidRPr="00F17608" w:rsidRDefault="00206AE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21BF73C4" w14:textId="77777777" w:rsidR="00206AEC" w:rsidRPr="00F17608" w:rsidRDefault="00206AEC" w:rsidP="00632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ru-RU"/>
        </w:rPr>
      </w:pPr>
      <w:r w:rsidRPr="00F17608">
        <w:rPr>
          <w:b/>
          <w:color w:val="000000"/>
          <w:sz w:val="24"/>
          <w:szCs w:val="24"/>
          <w:lang w:val="ru-RU"/>
        </w:rPr>
        <w:t xml:space="preserve"> </w:t>
      </w:r>
      <w:r w:rsidR="00D179D1" w:rsidRPr="00F17608">
        <w:rPr>
          <w:b/>
          <w:color w:val="000000"/>
          <w:sz w:val="24"/>
          <w:szCs w:val="24"/>
          <w:lang w:val="ru-RU"/>
        </w:rPr>
        <w:t>Связь со школой</w:t>
      </w:r>
    </w:p>
    <w:p w14:paraId="48C8EF09" w14:textId="77777777" w:rsidR="00206AEC" w:rsidRPr="00F17608" w:rsidRDefault="00D179D1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>Если Вы не уверены в своем чешском языке</w:t>
      </w:r>
      <w:r w:rsidR="00206AEC" w:rsidRPr="00F17608">
        <w:rPr>
          <w:color w:val="000000"/>
          <w:sz w:val="24"/>
          <w:szCs w:val="24"/>
          <w:lang w:val="ru-RU"/>
        </w:rPr>
        <w:t xml:space="preserve">, </w:t>
      </w:r>
      <w:r w:rsidRPr="00F17608">
        <w:rPr>
          <w:color w:val="000000"/>
          <w:sz w:val="24"/>
          <w:szCs w:val="24"/>
          <w:lang w:val="ru-RU"/>
        </w:rPr>
        <w:t>попросите школу</w:t>
      </w:r>
      <w:r w:rsidR="00206AEC" w:rsidRPr="00F17608">
        <w:rPr>
          <w:color w:val="000000"/>
          <w:sz w:val="24"/>
          <w:szCs w:val="24"/>
          <w:lang w:val="ru-RU"/>
        </w:rPr>
        <w:t xml:space="preserve">, </w:t>
      </w:r>
      <w:r w:rsidRPr="00F17608">
        <w:rPr>
          <w:color w:val="000000"/>
          <w:sz w:val="24"/>
          <w:szCs w:val="24"/>
          <w:lang w:val="ru-RU"/>
        </w:rPr>
        <w:t>может ли она опосредствовать для Вас переводчика</w:t>
      </w:r>
      <w:r w:rsidR="00206AEC" w:rsidRPr="00F17608">
        <w:rPr>
          <w:color w:val="000000"/>
          <w:sz w:val="24"/>
          <w:szCs w:val="24"/>
          <w:lang w:val="ru-RU"/>
        </w:rPr>
        <w:t xml:space="preserve">, </w:t>
      </w:r>
      <w:r w:rsidRPr="00F17608">
        <w:rPr>
          <w:color w:val="000000"/>
          <w:sz w:val="24"/>
          <w:szCs w:val="24"/>
          <w:lang w:val="ru-RU"/>
        </w:rPr>
        <w:t>или приведите на первую встречу своего переводчика</w:t>
      </w:r>
      <w:r w:rsidR="00206AEC" w:rsidRPr="00F17608">
        <w:rPr>
          <w:color w:val="000000"/>
          <w:sz w:val="24"/>
          <w:szCs w:val="24"/>
          <w:lang w:val="ru-RU"/>
        </w:rPr>
        <w:t xml:space="preserve">. </w:t>
      </w:r>
    </w:p>
    <w:p w14:paraId="5F86F506" w14:textId="77777777" w:rsidR="00206AEC" w:rsidRPr="00F17608" w:rsidRDefault="00D179D1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>Договоритесь с учителем на взаимном способе общения и попросите контакты людей</w:t>
      </w:r>
      <w:r w:rsidR="00206AEC" w:rsidRPr="00F17608">
        <w:rPr>
          <w:color w:val="000000"/>
          <w:sz w:val="24"/>
          <w:szCs w:val="24"/>
          <w:lang w:val="ru-RU"/>
        </w:rPr>
        <w:t xml:space="preserve">, </w:t>
      </w:r>
      <w:r w:rsidR="00864C37">
        <w:rPr>
          <w:color w:val="000000"/>
          <w:sz w:val="24"/>
          <w:szCs w:val="24"/>
          <w:lang w:val="ru-RU"/>
        </w:rPr>
        <w:t xml:space="preserve">к </w:t>
      </w:r>
      <w:r w:rsidRPr="00F17608">
        <w:rPr>
          <w:color w:val="000000"/>
          <w:sz w:val="24"/>
          <w:szCs w:val="24"/>
          <w:lang w:val="ru-RU"/>
        </w:rPr>
        <w:t>которым Вы можете обратиться в случае необходимости</w:t>
      </w:r>
      <w:r w:rsidR="00206AEC" w:rsidRPr="00F17608">
        <w:rPr>
          <w:color w:val="000000"/>
          <w:sz w:val="24"/>
          <w:szCs w:val="24"/>
          <w:lang w:val="ru-RU"/>
        </w:rPr>
        <w:t xml:space="preserve">. </w:t>
      </w:r>
      <w:r w:rsidRPr="00F17608">
        <w:rPr>
          <w:color w:val="000000"/>
          <w:sz w:val="24"/>
          <w:szCs w:val="24"/>
          <w:lang w:val="ru-RU"/>
        </w:rPr>
        <w:t>Всякий раз, когда возникают какие-либо неясности, не стесняйтесь обращаться в школу. Ваше участие в образовании Вашего  ребенка очень важно.</w:t>
      </w:r>
      <w:r w:rsidR="00206AEC" w:rsidRPr="00F17608">
        <w:rPr>
          <w:color w:val="000000"/>
          <w:sz w:val="24"/>
          <w:szCs w:val="24"/>
          <w:lang w:val="ru-RU"/>
        </w:rPr>
        <w:t xml:space="preserve"> </w:t>
      </w:r>
    </w:p>
    <w:p w14:paraId="5772CF54" w14:textId="77777777" w:rsidR="00206AEC" w:rsidRPr="00F17608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ru-RU"/>
        </w:rPr>
      </w:pPr>
    </w:p>
    <w:p w14:paraId="6A88B5C9" w14:textId="77777777" w:rsidR="00206AEC" w:rsidRPr="00F17608" w:rsidRDefault="00632F74" w:rsidP="00632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У Вас</w:t>
      </w:r>
      <w:r w:rsidR="00D179D1" w:rsidRPr="00F17608">
        <w:rPr>
          <w:b/>
          <w:color w:val="000000"/>
          <w:sz w:val="24"/>
          <w:szCs w:val="24"/>
          <w:lang w:val="ru-RU"/>
        </w:rPr>
        <w:t xml:space="preserve"> есть вся информация</w:t>
      </w:r>
      <w:r w:rsidR="00206AEC" w:rsidRPr="00F17608">
        <w:rPr>
          <w:b/>
          <w:color w:val="000000"/>
          <w:sz w:val="24"/>
          <w:szCs w:val="24"/>
          <w:lang w:val="ru-RU"/>
        </w:rPr>
        <w:t>????</w:t>
      </w:r>
    </w:p>
    <w:p w14:paraId="19B2CBEB" w14:textId="77777777" w:rsidR="00206AEC" w:rsidRPr="00F17608" w:rsidRDefault="00D179D1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lastRenderedPageBreak/>
        <w:t>Знаете ли Вы, сотрудничество  какого рода требует от Вас школа</w:t>
      </w:r>
      <w:r w:rsidR="00206AEC" w:rsidRPr="00F17608">
        <w:rPr>
          <w:color w:val="000000"/>
          <w:sz w:val="24"/>
          <w:szCs w:val="24"/>
          <w:lang w:val="ru-RU"/>
        </w:rPr>
        <w:t xml:space="preserve">? </w:t>
      </w:r>
      <w:r w:rsidRPr="00F17608">
        <w:rPr>
          <w:color w:val="000000"/>
          <w:sz w:val="24"/>
          <w:szCs w:val="24"/>
          <w:lang w:val="ru-RU"/>
        </w:rPr>
        <w:t>Знаете ли Вы правила школы и класса</w:t>
      </w:r>
      <w:r w:rsidR="00206AEC" w:rsidRPr="00F17608">
        <w:rPr>
          <w:color w:val="000000"/>
          <w:sz w:val="24"/>
          <w:szCs w:val="24"/>
          <w:lang w:val="ru-RU"/>
        </w:rPr>
        <w:t xml:space="preserve">? </w:t>
      </w:r>
      <w:r w:rsidRPr="00F17608">
        <w:rPr>
          <w:color w:val="000000"/>
          <w:sz w:val="24"/>
          <w:szCs w:val="24"/>
          <w:lang w:val="ru-RU"/>
        </w:rPr>
        <w:t>Знаете ли Вы, как, когда и перед кем освободить ребенка от занятий, если он не может прийти в школу</w:t>
      </w:r>
      <w:r w:rsidR="00206AEC" w:rsidRPr="00F17608">
        <w:rPr>
          <w:color w:val="000000"/>
          <w:sz w:val="24"/>
          <w:szCs w:val="24"/>
          <w:lang w:val="ru-RU"/>
        </w:rPr>
        <w:t xml:space="preserve">? </w:t>
      </w:r>
      <w:r w:rsidRPr="00F17608">
        <w:rPr>
          <w:color w:val="000000"/>
          <w:sz w:val="24"/>
          <w:szCs w:val="24"/>
          <w:lang w:val="ru-RU"/>
        </w:rPr>
        <w:t>Достаточно ли у Вас информации о том, как Вы сами можете помочь своему ребенку в обучении</w:t>
      </w:r>
      <w:r w:rsidR="00206AEC" w:rsidRPr="00F17608">
        <w:rPr>
          <w:color w:val="000000"/>
          <w:sz w:val="24"/>
          <w:szCs w:val="24"/>
          <w:lang w:val="ru-RU"/>
        </w:rPr>
        <w:t xml:space="preserve">? </w:t>
      </w:r>
      <w:r w:rsidRPr="00F17608">
        <w:rPr>
          <w:color w:val="000000"/>
          <w:sz w:val="24"/>
          <w:szCs w:val="24"/>
          <w:lang w:val="ru-RU"/>
        </w:rPr>
        <w:t>Вы понимаете систему оценок</w:t>
      </w:r>
      <w:r w:rsidR="00206AEC" w:rsidRPr="00F17608">
        <w:rPr>
          <w:color w:val="000000"/>
          <w:sz w:val="24"/>
          <w:szCs w:val="24"/>
          <w:lang w:val="ru-RU"/>
        </w:rPr>
        <w:t xml:space="preserve">? </w:t>
      </w:r>
      <w:r w:rsidRPr="00F17608">
        <w:rPr>
          <w:color w:val="000000"/>
          <w:sz w:val="24"/>
          <w:szCs w:val="24"/>
          <w:lang w:val="ru-RU"/>
        </w:rPr>
        <w:t xml:space="preserve">У </w:t>
      </w:r>
      <w:r w:rsidR="00E66E66" w:rsidRPr="00F17608">
        <w:rPr>
          <w:color w:val="000000"/>
          <w:sz w:val="24"/>
          <w:szCs w:val="24"/>
          <w:lang w:val="ru-RU"/>
        </w:rPr>
        <w:t>В</w:t>
      </w:r>
      <w:r w:rsidRPr="00F17608">
        <w:rPr>
          <w:color w:val="000000"/>
          <w:sz w:val="24"/>
          <w:szCs w:val="24"/>
          <w:lang w:val="ru-RU"/>
        </w:rPr>
        <w:t xml:space="preserve">ас есть список </w:t>
      </w:r>
      <w:r w:rsidR="00E66E66" w:rsidRPr="00F17608">
        <w:rPr>
          <w:color w:val="000000"/>
          <w:sz w:val="24"/>
          <w:szCs w:val="24"/>
          <w:lang w:val="ru-RU"/>
        </w:rPr>
        <w:t>школьных принадлежностей, которые нужны В</w:t>
      </w:r>
      <w:r w:rsidRPr="00F17608">
        <w:rPr>
          <w:color w:val="000000"/>
          <w:sz w:val="24"/>
          <w:szCs w:val="24"/>
          <w:lang w:val="ru-RU"/>
        </w:rPr>
        <w:t>ашему ребенку</w:t>
      </w:r>
      <w:r w:rsidR="00206AEC" w:rsidRPr="00F17608">
        <w:rPr>
          <w:color w:val="000000"/>
          <w:sz w:val="24"/>
          <w:szCs w:val="24"/>
          <w:lang w:val="ru-RU"/>
        </w:rPr>
        <w:t xml:space="preserve">? </w:t>
      </w:r>
      <w:r w:rsidR="00E66E66" w:rsidRPr="00F17608">
        <w:rPr>
          <w:color w:val="000000"/>
          <w:sz w:val="24"/>
          <w:szCs w:val="24"/>
          <w:lang w:val="ru-RU"/>
        </w:rPr>
        <w:t>Знаете ли Вы, как работает школьная столовая, группа продленного дня, внеклассные мероприятия</w:t>
      </w:r>
      <w:r w:rsidR="00206AEC" w:rsidRPr="00F17608">
        <w:rPr>
          <w:color w:val="000000"/>
          <w:sz w:val="24"/>
          <w:szCs w:val="24"/>
          <w:lang w:val="ru-RU"/>
        </w:rPr>
        <w:t>?</w:t>
      </w:r>
      <w:r w:rsidR="00206AEC" w:rsidRPr="00F17608">
        <w:rPr>
          <w:rFonts w:cstheme="minorHAnsi"/>
          <w:sz w:val="24"/>
          <w:szCs w:val="24"/>
          <w:lang w:val="ru-RU"/>
        </w:rPr>
        <w:t xml:space="preserve"> </w:t>
      </w:r>
      <w:r w:rsidR="00E66E66" w:rsidRPr="00F17608">
        <w:rPr>
          <w:rFonts w:cstheme="minorHAnsi"/>
          <w:sz w:val="24"/>
          <w:szCs w:val="24"/>
          <w:lang w:val="ru-RU"/>
        </w:rPr>
        <w:t>Знаете ли Вы, какая онлайн-система используется при общении со школой</w:t>
      </w:r>
      <w:r w:rsidR="00206AEC" w:rsidRPr="00F17608">
        <w:rPr>
          <w:rFonts w:cstheme="minorHAnsi"/>
          <w:sz w:val="24"/>
          <w:szCs w:val="24"/>
          <w:lang w:val="ru-RU"/>
        </w:rPr>
        <w:t xml:space="preserve">? </w:t>
      </w:r>
      <w:r w:rsidR="00E66E66" w:rsidRPr="00F17608">
        <w:rPr>
          <w:rFonts w:cstheme="minorHAnsi"/>
          <w:sz w:val="24"/>
          <w:szCs w:val="24"/>
          <w:lang w:val="ru-RU"/>
        </w:rPr>
        <w:t>Знаете ли Вы, как передаются домашние задания</w:t>
      </w:r>
      <w:r w:rsidR="00206AEC" w:rsidRPr="00F17608">
        <w:rPr>
          <w:rFonts w:cstheme="minorHAnsi"/>
          <w:sz w:val="24"/>
          <w:szCs w:val="24"/>
          <w:lang w:val="ru-RU"/>
        </w:rPr>
        <w:t>?</w:t>
      </w:r>
      <w:r w:rsidR="00206AEC" w:rsidRPr="00F17608">
        <w:rPr>
          <w:color w:val="000000"/>
          <w:sz w:val="24"/>
          <w:szCs w:val="24"/>
          <w:lang w:val="ru-RU"/>
        </w:rPr>
        <w:t xml:space="preserve"> </w:t>
      </w:r>
      <w:r w:rsidR="00E66E66" w:rsidRPr="00F17608">
        <w:rPr>
          <w:b/>
          <w:color w:val="000000"/>
          <w:sz w:val="24"/>
          <w:szCs w:val="24"/>
          <w:lang w:val="ru-RU"/>
        </w:rPr>
        <w:t>Если нет, не бойтесь спросить в школе</w:t>
      </w:r>
      <w:r w:rsidR="00206AEC" w:rsidRPr="00F17608">
        <w:rPr>
          <w:b/>
          <w:color w:val="000000"/>
          <w:sz w:val="24"/>
          <w:szCs w:val="24"/>
          <w:lang w:val="ru-RU"/>
        </w:rPr>
        <w:t xml:space="preserve">, </w:t>
      </w:r>
      <w:r w:rsidR="00E66E66" w:rsidRPr="00F17608">
        <w:rPr>
          <w:b/>
          <w:color w:val="000000"/>
          <w:sz w:val="24"/>
          <w:szCs w:val="24"/>
          <w:lang w:val="ru-RU"/>
        </w:rPr>
        <w:t>речь идет о Вашем ребенке</w:t>
      </w:r>
      <w:r w:rsidR="00206AEC" w:rsidRPr="00F17608">
        <w:rPr>
          <w:b/>
          <w:color w:val="000000"/>
          <w:sz w:val="24"/>
          <w:szCs w:val="24"/>
          <w:lang w:val="ru-RU"/>
        </w:rPr>
        <w:t xml:space="preserve">. </w:t>
      </w:r>
    </w:p>
    <w:p w14:paraId="7B45BF6C" w14:textId="77777777" w:rsidR="00206AEC" w:rsidRPr="00F17608" w:rsidRDefault="00206AE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3DCD9642" w14:textId="77777777" w:rsidR="00206AEC" w:rsidRPr="00F17608" w:rsidRDefault="00E66E66" w:rsidP="00632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ru-RU"/>
        </w:rPr>
      </w:pPr>
      <w:r w:rsidRPr="00F17608">
        <w:rPr>
          <w:b/>
          <w:color w:val="000000"/>
          <w:sz w:val="24"/>
          <w:szCs w:val="24"/>
          <w:lang w:val="ru-RU"/>
        </w:rPr>
        <w:t>Разговаривайте со своим ребенком</w:t>
      </w:r>
    </w:p>
    <w:p w14:paraId="130A3DEB" w14:textId="77777777" w:rsidR="00F17608" w:rsidRPr="00F17608" w:rsidRDefault="00F17608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24"/>
          <w:szCs w:val="24"/>
          <w:lang w:val="ru-RU"/>
        </w:rPr>
      </w:pPr>
    </w:p>
    <w:p w14:paraId="0AF60EFB" w14:textId="77777777" w:rsidR="00206AEC" w:rsidRPr="00F17608" w:rsidRDefault="00F17608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17608">
        <w:rPr>
          <w:color w:val="000000"/>
          <w:sz w:val="24"/>
          <w:szCs w:val="24"/>
          <w:lang w:val="ru-RU"/>
        </w:rPr>
        <w:t>Адаптация к новой среде и изучение нового языка чрезвычайно сложны для любого ребенка</w:t>
      </w:r>
      <w:r w:rsidR="00206AEC" w:rsidRPr="00F17608">
        <w:rPr>
          <w:color w:val="000000"/>
          <w:sz w:val="24"/>
          <w:szCs w:val="24"/>
          <w:lang w:val="ru-RU"/>
        </w:rPr>
        <w:t xml:space="preserve">. </w:t>
      </w:r>
      <w:r w:rsidRPr="00F17608">
        <w:rPr>
          <w:color w:val="000000"/>
          <w:sz w:val="24"/>
          <w:szCs w:val="24"/>
          <w:lang w:val="ru-RU"/>
        </w:rPr>
        <w:t>Ваш ребенок нуждается в Вашей максимальной поддержке</w:t>
      </w:r>
      <w:r w:rsidR="00206AEC" w:rsidRPr="00F17608">
        <w:rPr>
          <w:color w:val="000000"/>
          <w:sz w:val="24"/>
          <w:szCs w:val="24"/>
          <w:lang w:val="ru-RU"/>
        </w:rPr>
        <w:t xml:space="preserve">. </w:t>
      </w:r>
      <w:r w:rsidR="00632F74">
        <w:rPr>
          <w:color w:val="000000"/>
          <w:sz w:val="24"/>
          <w:szCs w:val="24"/>
          <w:lang w:val="ru-RU"/>
        </w:rPr>
        <w:t>Если В</w:t>
      </w:r>
      <w:r w:rsidRPr="00F17608">
        <w:rPr>
          <w:color w:val="000000"/>
          <w:sz w:val="24"/>
          <w:szCs w:val="24"/>
          <w:lang w:val="ru-RU"/>
        </w:rPr>
        <w:t>аш ребенок ходил в школу в стране происхождения и имел отличные результаты, он может испытывать чувство разочарования и неудачи в первые месяцы учебы в чешской школе</w:t>
      </w:r>
      <w:r w:rsidR="00206AEC" w:rsidRPr="00F17608">
        <w:rPr>
          <w:color w:val="000000"/>
          <w:sz w:val="24"/>
          <w:szCs w:val="24"/>
          <w:lang w:val="ru-RU"/>
        </w:rPr>
        <w:t xml:space="preserve">. </w:t>
      </w:r>
      <w:r w:rsidRPr="00F17608">
        <w:rPr>
          <w:color w:val="000000"/>
          <w:sz w:val="24"/>
          <w:szCs w:val="24"/>
          <w:lang w:val="ru-RU"/>
        </w:rPr>
        <w:t>Это нормально, когда старшие дети, изучающие чешский</w:t>
      </w:r>
      <w:r w:rsidR="000F4C71">
        <w:rPr>
          <w:color w:val="000000"/>
          <w:sz w:val="24"/>
          <w:szCs w:val="24"/>
          <w:lang w:val="ru-RU"/>
        </w:rPr>
        <w:t xml:space="preserve"> язык </w:t>
      </w:r>
      <w:r w:rsidRPr="00F17608">
        <w:rPr>
          <w:color w:val="000000"/>
          <w:sz w:val="24"/>
          <w:szCs w:val="24"/>
          <w:lang w:val="ru-RU"/>
        </w:rPr>
        <w:t xml:space="preserve"> в качестве второго языка, чувствуют себя таким образом</w:t>
      </w:r>
      <w:r w:rsidR="00206AEC" w:rsidRPr="00F17608">
        <w:rPr>
          <w:color w:val="000000"/>
          <w:sz w:val="24"/>
          <w:szCs w:val="24"/>
          <w:lang w:val="ru-RU"/>
        </w:rPr>
        <w:t xml:space="preserve">. </w:t>
      </w:r>
      <w:r w:rsidRPr="00F17608">
        <w:rPr>
          <w:color w:val="000000"/>
          <w:sz w:val="24"/>
          <w:szCs w:val="24"/>
          <w:lang w:val="ru-RU"/>
        </w:rPr>
        <w:t>Дайте им время, не торопитесь и поддержите их</w:t>
      </w:r>
      <w:r w:rsidR="00206AEC" w:rsidRPr="00F17608">
        <w:rPr>
          <w:color w:val="000000"/>
          <w:sz w:val="24"/>
          <w:szCs w:val="24"/>
          <w:lang w:val="ru-RU"/>
        </w:rPr>
        <w:t xml:space="preserve">. </w:t>
      </w:r>
      <w:r w:rsidR="00632F74">
        <w:rPr>
          <w:color w:val="000000"/>
          <w:sz w:val="24"/>
          <w:szCs w:val="24"/>
          <w:lang w:val="ru-RU"/>
        </w:rPr>
        <w:t>Покажите им, что В</w:t>
      </w:r>
      <w:r w:rsidRPr="00F17608">
        <w:rPr>
          <w:color w:val="000000"/>
          <w:sz w:val="24"/>
          <w:szCs w:val="24"/>
          <w:lang w:val="ru-RU"/>
        </w:rPr>
        <w:t>ы верите в их способности. Будьте терпеливы</w:t>
      </w:r>
      <w:r w:rsidR="00206AEC" w:rsidRPr="00F17608">
        <w:rPr>
          <w:color w:val="000000"/>
          <w:sz w:val="24"/>
          <w:szCs w:val="24"/>
          <w:lang w:val="ru-RU"/>
        </w:rPr>
        <w:t xml:space="preserve">. </w:t>
      </w:r>
    </w:p>
    <w:p w14:paraId="1CA965EA" w14:textId="77777777" w:rsidR="00206AEC" w:rsidRPr="00F17608" w:rsidRDefault="00F17608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ru-RU"/>
        </w:rPr>
      </w:pPr>
      <w:r w:rsidRPr="00F17608">
        <w:rPr>
          <w:b/>
          <w:color w:val="000000"/>
          <w:sz w:val="24"/>
          <w:szCs w:val="24"/>
          <w:lang w:val="ru-RU"/>
        </w:rPr>
        <w:t>Требуется год, чтобы у человека развились базовые коммуникативные навыки на чешском языке и до</w:t>
      </w:r>
      <w:r w:rsidR="00206AEC" w:rsidRPr="00F17608">
        <w:rPr>
          <w:b/>
          <w:color w:val="000000"/>
          <w:sz w:val="24"/>
          <w:szCs w:val="24"/>
          <w:lang w:val="ru-RU"/>
        </w:rPr>
        <w:t xml:space="preserve"> 7 </w:t>
      </w:r>
      <w:r w:rsidRPr="00F17608">
        <w:rPr>
          <w:b/>
          <w:color w:val="000000"/>
          <w:sz w:val="24"/>
          <w:szCs w:val="24"/>
          <w:lang w:val="ru-RU"/>
        </w:rPr>
        <w:t>лет</w:t>
      </w:r>
      <w:r w:rsidR="00206AEC" w:rsidRPr="00F17608">
        <w:rPr>
          <w:b/>
          <w:color w:val="000000"/>
          <w:sz w:val="24"/>
          <w:szCs w:val="24"/>
          <w:lang w:val="ru-RU"/>
        </w:rPr>
        <w:t xml:space="preserve">, </w:t>
      </w:r>
      <w:r w:rsidRPr="00F17608">
        <w:rPr>
          <w:b/>
          <w:color w:val="000000"/>
          <w:sz w:val="24"/>
          <w:szCs w:val="24"/>
          <w:lang w:val="ru-RU"/>
        </w:rPr>
        <w:t>чтобы он мог успешно писать письменные работы</w:t>
      </w:r>
      <w:r w:rsidR="00206AEC" w:rsidRPr="00F17608">
        <w:rPr>
          <w:b/>
          <w:color w:val="000000"/>
          <w:sz w:val="24"/>
          <w:szCs w:val="24"/>
          <w:lang w:val="ru-RU"/>
        </w:rPr>
        <w:t xml:space="preserve">. </w:t>
      </w:r>
      <w:r w:rsidRPr="00F17608">
        <w:rPr>
          <w:b/>
          <w:color w:val="000000"/>
          <w:sz w:val="24"/>
          <w:szCs w:val="24"/>
          <w:lang w:val="ru-RU"/>
        </w:rPr>
        <w:t>Если школа предлагает консультацию в Педагогическо-психологическом центре</w:t>
      </w:r>
      <w:r w:rsidR="00206AEC" w:rsidRPr="00F17608">
        <w:rPr>
          <w:b/>
          <w:color w:val="000000"/>
          <w:sz w:val="24"/>
          <w:szCs w:val="24"/>
          <w:lang w:val="ru-RU"/>
        </w:rPr>
        <w:t xml:space="preserve">, </w:t>
      </w:r>
      <w:r w:rsidRPr="00F17608">
        <w:rPr>
          <w:b/>
          <w:color w:val="000000"/>
          <w:sz w:val="24"/>
          <w:szCs w:val="24"/>
          <w:lang w:val="ru-RU"/>
        </w:rPr>
        <w:t>сотрудничайте</w:t>
      </w:r>
      <w:r w:rsidR="00206AEC" w:rsidRPr="00F17608">
        <w:rPr>
          <w:b/>
          <w:color w:val="000000"/>
          <w:sz w:val="24"/>
          <w:szCs w:val="24"/>
          <w:lang w:val="ru-RU"/>
        </w:rPr>
        <w:t xml:space="preserve">. </w:t>
      </w:r>
      <w:r w:rsidR="00632F74">
        <w:rPr>
          <w:b/>
          <w:color w:val="000000"/>
          <w:sz w:val="24"/>
          <w:szCs w:val="24"/>
          <w:lang w:val="ru-RU"/>
        </w:rPr>
        <w:t>Это В</w:t>
      </w:r>
      <w:r w:rsidRPr="00F17608">
        <w:rPr>
          <w:b/>
          <w:color w:val="000000"/>
          <w:sz w:val="24"/>
          <w:szCs w:val="24"/>
          <w:lang w:val="ru-RU"/>
        </w:rPr>
        <w:t>аш ребенок, и школа пытается ему помочь.</w:t>
      </w:r>
      <w:r w:rsidR="00206AEC" w:rsidRPr="00F17608">
        <w:rPr>
          <w:b/>
          <w:color w:val="000000"/>
          <w:sz w:val="24"/>
          <w:szCs w:val="24"/>
          <w:lang w:val="ru-RU"/>
        </w:rPr>
        <w:t xml:space="preserve"> </w:t>
      </w:r>
      <w:r w:rsidRPr="00F17608">
        <w:rPr>
          <w:b/>
          <w:color w:val="000000"/>
          <w:sz w:val="24"/>
          <w:szCs w:val="24"/>
          <w:lang w:val="ru-RU"/>
        </w:rPr>
        <w:t>Школа хочет обеспечить Вашему ребенку поддержку</w:t>
      </w:r>
      <w:r w:rsidR="00206AEC" w:rsidRPr="00F17608">
        <w:rPr>
          <w:b/>
          <w:color w:val="000000"/>
          <w:sz w:val="24"/>
          <w:szCs w:val="24"/>
          <w:lang w:val="ru-RU"/>
        </w:rPr>
        <w:t xml:space="preserve">, </w:t>
      </w:r>
      <w:r w:rsidRPr="00F17608">
        <w:rPr>
          <w:b/>
          <w:color w:val="000000"/>
          <w:sz w:val="24"/>
          <w:szCs w:val="24"/>
          <w:lang w:val="ru-RU"/>
        </w:rPr>
        <w:t>чтобы он мог достичь лучших результатов в обучении</w:t>
      </w:r>
      <w:r w:rsidR="00206AEC" w:rsidRPr="00F17608">
        <w:rPr>
          <w:b/>
          <w:color w:val="000000"/>
          <w:sz w:val="24"/>
          <w:szCs w:val="24"/>
          <w:lang w:val="ru-RU"/>
        </w:rPr>
        <w:t xml:space="preserve">. </w:t>
      </w:r>
    </w:p>
    <w:p w14:paraId="29B7745C" w14:textId="77777777" w:rsidR="00206AEC" w:rsidRDefault="00206AE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DF7C9A8" w14:textId="77777777" w:rsidR="00206AEC" w:rsidRDefault="00206AEC" w:rsidP="0063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60022E0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E46B421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9793E24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B51B123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8055F2F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1217541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B9BF6BB" w14:textId="77777777" w:rsidR="00C04F0C" w:rsidRDefault="00D94462"/>
    <w:sectPr w:rsidR="00C04F0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19C74" w14:textId="77777777" w:rsidR="00D94462" w:rsidRDefault="00D94462" w:rsidP="00D94462">
      <w:pPr>
        <w:spacing w:after="0" w:line="240" w:lineRule="auto"/>
      </w:pPr>
      <w:r>
        <w:separator/>
      </w:r>
    </w:p>
  </w:endnote>
  <w:endnote w:type="continuationSeparator" w:id="0">
    <w:p w14:paraId="0202D494" w14:textId="77777777" w:rsidR="00D94462" w:rsidRDefault="00D94462" w:rsidP="00D9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E36DF" w14:textId="77777777" w:rsidR="00D94462" w:rsidRDefault="00D94462" w:rsidP="00D94462">
      <w:pPr>
        <w:spacing w:after="0" w:line="240" w:lineRule="auto"/>
      </w:pPr>
      <w:r>
        <w:separator/>
      </w:r>
    </w:p>
  </w:footnote>
  <w:footnote w:type="continuationSeparator" w:id="0">
    <w:p w14:paraId="7E537F7A" w14:textId="77777777" w:rsidR="00D94462" w:rsidRDefault="00D94462" w:rsidP="00D9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BA22F" w14:textId="796A7E05" w:rsidR="00D94462" w:rsidRDefault="00D9446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718832" wp14:editId="6F829BB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1D4481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F1887"/>
    <w:multiLevelType w:val="multilevel"/>
    <w:tmpl w:val="688C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EC"/>
    <w:rsid w:val="00083E14"/>
    <w:rsid w:val="000F4C71"/>
    <w:rsid w:val="00170F8F"/>
    <w:rsid w:val="00206AEC"/>
    <w:rsid w:val="002141EB"/>
    <w:rsid w:val="002C151E"/>
    <w:rsid w:val="003C267C"/>
    <w:rsid w:val="0051005A"/>
    <w:rsid w:val="00632F74"/>
    <w:rsid w:val="00643153"/>
    <w:rsid w:val="00864C37"/>
    <w:rsid w:val="00883070"/>
    <w:rsid w:val="00D179D1"/>
    <w:rsid w:val="00D94462"/>
    <w:rsid w:val="00DF6DE1"/>
    <w:rsid w:val="00E66E66"/>
    <w:rsid w:val="00F1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CB1"/>
  <w15:docId w15:val="{26AF9815-BEA0-45F2-9F4D-2EBE49AE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6AEC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4462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4462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izinci.np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D62E2-95F5-4A50-AEA7-0805895AA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86B4E-3316-462B-AD35-DB1AC6555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2EE95-1866-490A-9E76-3301D5B5E6A4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ab261f9a-1435-400c-a97f-84e6a2775321"/>
    <ds:schemaRef ds:uri="8de666df-5235-44e4-9e9e-17ca03fddb6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Kourkzi</dc:creator>
  <cp:lastModifiedBy>Smolová Závorová Halka</cp:lastModifiedBy>
  <cp:revision>3</cp:revision>
  <cp:lastPrinted>2021-04-20T13:08:00Z</cp:lastPrinted>
  <dcterms:created xsi:type="dcterms:W3CDTF">2021-04-20T13:07:00Z</dcterms:created>
  <dcterms:modified xsi:type="dcterms:W3CDTF">2021-04-20T13:08:00Z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